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FC" w:rsidRDefault="008B47FC" w:rsidP="007E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E4E7B" w:rsidRPr="008B47FC" w:rsidRDefault="00116253" w:rsidP="007E4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Протокол №2019</w:t>
      </w:r>
      <w:r w:rsidR="007E4E7B"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-02-0</w:t>
      </w: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proofErr w:type="gramStart"/>
      <w:r w:rsidR="007E4E7B"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/В</w:t>
      </w:r>
      <w:proofErr w:type="gramEnd"/>
      <w:r w:rsid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186CDD" w:rsidRPr="008B47FC" w:rsidRDefault="007E4E7B" w:rsidP="00186C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вскрытия конвертов с тендерными заявками</w:t>
      </w:r>
      <w:r w:rsidR="00693D0E"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н</w:t>
      </w:r>
      <w:r w:rsidR="00012DD8"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 участие в тендере </w:t>
      </w:r>
    </w:p>
    <w:p w:rsidR="00186CDD" w:rsidRPr="008B47FC" w:rsidRDefault="00012DD8" w:rsidP="005A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по закупкам</w:t>
      </w:r>
      <w:r w:rsidR="00186CDD"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5A727B" w:rsidRPr="008B47FC">
        <w:rPr>
          <w:rFonts w:ascii="Times New Roman" w:hAnsi="Times New Roman" w:cs="Times New Roman"/>
          <w:b/>
        </w:rPr>
        <w:t xml:space="preserve">услуг по организации и обеспечению предоставления питания для воспитанников, проживающих в интернате некоммерческого акционерного общество «Республиканская физико-математическая школа» </w:t>
      </w:r>
      <w:r w:rsidR="005A727B" w:rsidRPr="008B47FC">
        <w:rPr>
          <w:rFonts w:ascii="Times New Roman" w:hAnsi="Times New Roman" w:cs="Times New Roman"/>
          <w:b/>
          <w:lang w:val="kk-KZ"/>
        </w:rPr>
        <w:t>способом тендера</w:t>
      </w:r>
      <w:r w:rsidR="00186CDD" w:rsidRPr="008B47FC">
        <w:rPr>
          <w:rFonts w:ascii="Times New Roman" w:hAnsi="Times New Roman" w:cs="Times New Roman"/>
          <w:b/>
          <w:lang w:val="kk-KZ"/>
        </w:rPr>
        <w:t>.</w:t>
      </w:r>
    </w:p>
    <w:tbl>
      <w:tblPr>
        <w:tblW w:w="4888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3719"/>
        <w:gridCol w:w="2471"/>
      </w:tblGrid>
      <w:tr w:rsidR="007E4E7B" w:rsidRPr="008B47FC" w:rsidTr="00FD26AD">
        <w:tc>
          <w:tcPr>
            <w:tcW w:w="1692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86CDD" w:rsidRDefault="00186CDD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B47FC" w:rsidRPr="008B47FC" w:rsidRDefault="008B47FC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E4E7B" w:rsidRPr="008B47FC" w:rsidRDefault="005A72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г. Алматы</w:t>
            </w:r>
          </w:p>
        </w:tc>
        <w:tc>
          <w:tcPr>
            <w:tcW w:w="1987" w:type="pct"/>
            <w:vAlign w:val="bottom"/>
          </w:tcPr>
          <w:p w:rsidR="007E4E7B" w:rsidRPr="008B47FC" w:rsidRDefault="007E4E7B" w:rsidP="007E4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2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4E7B" w:rsidRPr="008B47FC" w:rsidRDefault="00951C07" w:rsidP="00106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="005A727B"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7E4E7B"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186CDD"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5A727B"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7E4E7B"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186CDD"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7E4E7B" w:rsidRPr="008B47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</w:tc>
      </w:tr>
    </w:tbl>
    <w:p w:rsidR="00E93BD0" w:rsidRDefault="00E93BD0" w:rsidP="007E4E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7FC" w:rsidRPr="008B47FC" w:rsidRDefault="008B47FC" w:rsidP="007E4E7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4E7B" w:rsidRDefault="007E4E7B" w:rsidP="007E4E7B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>Тендерная комиссия в составе:</w:t>
      </w:r>
      <w:r w:rsidR="005A727B" w:rsidRPr="008B47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B47FC" w:rsidRPr="008B47FC" w:rsidRDefault="008B47FC" w:rsidP="008B47FC">
      <w:pPr>
        <w:tabs>
          <w:tab w:val="left" w:pos="993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7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2835"/>
        <w:gridCol w:w="2835"/>
        <w:gridCol w:w="2977"/>
      </w:tblGrid>
      <w:tr w:rsidR="00D32846" w:rsidRPr="008B47FC" w:rsidTr="00116253">
        <w:tc>
          <w:tcPr>
            <w:tcW w:w="599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35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835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Должность в организации</w:t>
            </w:r>
          </w:p>
        </w:tc>
        <w:tc>
          <w:tcPr>
            <w:tcW w:w="2977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Роль </w:t>
            </w:r>
          </w:p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в комиссии</w:t>
            </w:r>
          </w:p>
        </w:tc>
      </w:tr>
      <w:tr w:rsidR="00D32846" w:rsidRPr="008B47FC" w:rsidTr="00116253">
        <w:tc>
          <w:tcPr>
            <w:tcW w:w="599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Бекахметов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Габит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Кайратович</w:t>
            </w:r>
            <w:proofErr w:type="spellEnd"/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Председатель правления</w:t>
            </w:r>
          </w:p>
        </w:tc>
        <w:tc>
          <w:tcPr>
            <w:tcW w:w="2977" w:type="dxa"/>
          </w:tcPr>
          <w:p w:rsidR="00D32846" w:rsidRPr="008B47FC" w:rsidRDefault="00116253" w:rsidP="00116253">
            <w:pPr>
              <w:rPr>
                <w:rFonts w:ascii="Times New Roman" w:hAnsi="Times New Roman"/>
                <w:sz w:val="22"/>
                <w:szCs w:val="22"/>
              </w:rPr>
            </w:pPr>
            <w:r w:rsidRPr="008B47FC">
              <w:rPr>
                <w:rFonts w:ascii="Times New Roman" w:hAnsi="Times New Roman"/>
                <w:sz w:val="22"/>
                <w:szCs w:val="22"/>
              </w:rPr>
              <w:t xml:space="preserve">Председатель </w:t>
            </w:r>
            <w:r w:rsidR="00D32846" w:rsidRPr="008B47FC">
              <w:rPr>
                <w:rFonts w:ascii="Times New Roman" w:hAnsi="Times New Roman"/>
                <w:sz w:val="22"/>
                <w:szCs w:val="22"/>
              </w:rPr>
              <w:t>комиссии</w:t>
            </w:r>
          </w:p>
        </w:tc>
      </w:tr>
      <w:tr w:rsidR="00D32846" w:rsidRPr="008B47FC" w:rsidTr="00116253">
        <w:tc>
          <w:tcPr>
            <w:tcW w:w="599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Рахимжанова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Алия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Саулетаевна</w:t>
            </w:r>
            <w:proofErr w:type="spellEnd"/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Заместитель председателя правления</w:t>
            </w:r>
          </w:p>
        </w:tc>
        <w:tc>
          <w:tcPr>
            <w:tcW w:w="2977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Зам</w:t>
            </w: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</w:t>
            </w:r>
            <w:r w:rsidR="0011625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="0011625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редседателя</w:t>
            </w:r>
            <w:proofErr w:type="spellEnd"/>
            <w:r w:rsidR="0011625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комиссии</w:t>
            </w:r>
          </w:p>
        </w:tc>
      </w:tr>
      <w:tr w:rsidR="00D32846" w:rsidRPr="008B47FC" w:rsidTr="00116253">
        <w:tc>
          <w:tcPr>
            <w:tcW w:w="599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FD26AD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Кунгожин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Алмаз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Мухамбетович</w:t>
            </w:r>
            <w:proofErr w:type="spellEnd"/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Директор школы в городе Алматы</w:t>
            </w:r>
          </w:p>
        </w:tc>
        <w:tc>
          <w:tcPr>
            <w:tcW w:w="2977" w:type="dxa"/>
          </w:tcPr>
          <w:p w:rsidR="00D32846" w:rsidRPr="008B47FC" w:rsidRDefault="00051981" w:rsidP="00D328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Член комиссии</w:t>
            </w:r>
          </w:p>
        </w:tc>
      </w:tr>
      <w:tr w:rsidR="00D32846" w:rsidRPr="008B47FC" w:rsidTr="00116253">
        <w:tc>
          <w:tcPr>
            <w:tcW w:w="599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CB7062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Торғаева Аяулы Мағауиякызы</w:t>
            </w:r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Школьный врач-педиатор</w:t>
            </w:r>
          </w:p>
        </w:tc>
        <w:tc>
          <w:tcPr>
            <w:tcW w:w="2977" w:type="dxa"/>
          </w:tcPr>
          <w:p w:rsidR="00D32846" w:rsidRPr="008B47FC" w:rsidRDefault="00CB7062" w:rsidP="00D328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Член комиссии</w:t>
            </w:r>
          </w:p>
        </w:tc>
      </w:tr>
      <w:tr w:rsidR="00D32846" w:rsidRPr="008B47FC" w:rsidTr="00116253">
        <w:tc>
          <w:tcPr>
            <w:tcW w:w="599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Киялов Марат Гелманович</w:t>
            </w:r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Юрист филиала </w:t>
            </w:r>
          </w:p>
        </w:tc>
        <w:tc>
          <w:tcPr>
            <w:tcW w:w="2977" w:type="dxa"/>
          </w:tcPr>
          <w:p w:rsidR="00D32846" w:rsidRPr="008B47FC" w:rsidRDefault="000412D7" w:rsidP="00D328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Член комиссии</w:t>
            </w:r>
          </w:p>
        </w:tc>
      </w:tr>
      <w:tr w:rsidR="00D32846" w:rsidRPr="008B47FC" w:rsidTr="00116253">
        <w:tc>
          <w:tcPr>
            <w:tcW w:w="599" w:type="dxa"/>
          </w:tcPr>
          <w:p w:rsidR="00D32846" w:rsidRPr="008B47FC" w:rsidRDefault="00D32846" w:rsidP="00D3284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3C37D3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kk-KZ"/>
              </w:rPr>
              <w:t>Болман Сәлім Мәденұлы</w:t>
            </w:r>
          </w:p>
        </w:tc>
        <w:tc>
          <w:tcPr>
            <w:tcW w:w="2835" w:type="dxa"/>
          </w:tcPr>
          <w:p w:rsidR="00D32846" w:rsidRPr="008B47FC" w:rsidRDefault="005A727B" w:rsidP="005A72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специалист по закупкам</w:t>
            </w:r>
          </w:p>
        </w:tc>
        <w:tc>
          <w:tcPr>
            <w:tcW w:w="2977" w:type="dxa"/>
          </w:tcPr>
          <w:p w:rsidR="00D32846" w:rsidRPr="008B47FC" w:rsidRDefault="005A727B" w:rsidP="00D3284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Секретарь</w:t>
            </w:r>
            <w:r w:rsidR="003C37D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комиссии</w:t>
            </w:r>
          </w:p>
        </w:tc>
      </w:tr>
    </w:tbl>
    <w:p w:rsidR="008B47FC" w:rsidRDefault="008B47FC" w:rsidP="008B47F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4E7B" w:rsidRDefault="005A727B" w:rsidP="008B47F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</w:rPr>
      </w:pP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="007E4E7B"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февраля</w:t>
      </w:r>
      <w:r w:rsidR="007E4E7B"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 201</w:t>
      </w:r>
      <w:r w:rsidR="00D8690F" w:rsidRPr="008B47FC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в 11:30 часов по адресу: 0</w:t>
      </w:r>
      <w:r w:rsidRPr="008B47FC">
        <w:rPr>
          <w:rFonts w:ascii="Times New Roman" w:eastAsia="Times New Roman" w:hAnsi="Times New Roman" w:cs="Times New Roman"/>
          <w:color w:val="000000"/>
          <w:lang w:val="kk-KZ" w:eastAsia="ru-RU"/>
        </w:rPr>
        <w:t>5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00</w:t>
      </w:r>
      <w:r w:rsidRPr="008B47FC">
        <w:rPr>
          <w:rFonts w:ascii="Times New Roman" w:eastAsia="Times New Roman" w:hAnsi="Times New Roman" w:cs="Times New Roman"/>
          <w:color w:val="000000"/>
          <w:lang w:val="kk-KZ" w:eastAsia="ru-RU"/>
        </w:rPr>
        <w:t>4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0 г. А</w:t>
      </w:r>
      <w:r w:rsidRPr="008B47FC">
        <w:rPr>
          <w:rFonts w:ascii="Times New Roman" w:eastAsia="Times New Roman" w:hAnsi="Times New Roman" w:cs="Times New Roman"/>
          <w:color w:val="000000"/>
          <w:lang w:val="kk-KZ" w:eastAsia="ru-RU"/>
        </w:rPr>
        <w:t>лматы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8B47FC">
        <w:rPr>
          <w:rFonts w:ascii="Times New Roman" w:eastAsia="Times New Roman" w:hAnsi="Times New Roman" w:cs="Times New Roman"/>
          <w:color w:val="000000"/>
          <w:lang w:val="kk-KZ" w:eastAsia="ru-RU"/>
        </w:rPr>
        <w:t>бульвар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7FC">
        <w:rPr>
          <w:rFonts w:ascii="Times New Roman" w:eastAsia="Times New Roman" w:hAnsi="Times New Roman" w:cs="Times New Roman"/>
          <w:color w:val="000000"/>
          <w:lang w:val="kk-KZ" w:eastAsia="ru-RU"/>
        </w:rPr>
        <w:t>Бухар-Жырау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 36, </w:t>
      </w:r>
      <w:r w:rsidR="00116253" w:rsidRPr="008B47FC">
        <w:rPr>
          <w:rFonts w:ascii="Times New Roman" w:eastAsia="Times New Roman" w:hAnsi="Times New Roman" w:cs="Times New Roman"/>
          <w:color w:val="000000"/>
          <w:lang w:eastAsia="ru-RU"/>
        </w:rPr>
        <w:t>конференц-зал</w:t>
      </w:r>
      <w:r w:rsidR="007E4E7B"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, произвела процедуру вскрытия конвертов с тендерными заявками на участие в тендере </w:t>
      </w:r>
      <w:r w:rsidR="00E50C6F"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по закупкам </w:t>
      </w:r>
      <w:r w:rsidRPr="008B47FC">
        <w:rPr>
          <w:rFonts w:ascii="Times New Roman" w:hAnsi="Times New Roman" w:cs="Times New Roman"/>
        </w:rPr>
        <w:t>услуг по организации и обеспечению предоставления питания для воспитанников, проживающих в интернате некоммерческого акционерного общество «Республиканская физико-математическая школа»</w:t>
      </w:r>
      <w:r w:rsidR="00E50C6F" w:rsidRPr="008B47FC">
        <w:rPr>
          <w:rFonts w:ascii="Times New Roman" w:hAnsi="Times New Roman" w:cs="Times New Roman"/>
        </w:rPr>
        <w:t>.</w:t>
      </w:r>
      <w:r w:rsidRPr="008B47FC">
        <w:rPr>
          <w:rFonts w:ascii="Times New Roman" w:hAnsi="Times New Roman" w:cs="Times New Roman"/>
        </w:rPr>
        <w:t xml:space="preserve"> </w:t>
      </w:r>
      <w:r w:rsidR="008B47FC">
        <w:rPr>
          <w:rFonts w:ascii="Times New Roman" w:hAnsi="Times New Roman" w:cs="Times New Roman"/>
        </w:rPr>
        <w:t xml:space="preserve"> </w:t>
      </w:r>
    </w:p>
    <w:p w:rsidR="008B47FC" w:rsidRPr="008B47FC" w:rsidRDefault="008B47FC" w:rsidP="008B47FC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4E7B" w:rsidRDefault="00693D0E" w:rsidP="00D8690F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left="142" w:right="14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hAnsi="Times New Roman" w:cs="Times New Roman"/>
        </w:rPr>
        <w:t>Информация о представленных заявках на участие в тендере (лоте) (</w:t>
      </w:r>
      <w:r w:rsidRPr="008B47FC">
        <w:rPr>
          <w:rFonts w:ascii="Times New Roman" w:hAnsi="Times New Roman" w:cs="Times New Roman"/>
          <w:i/>
          <w:iCs/>
        </w:rPr>
        <w:t>по хронологии</w:t>
      </w:r>
      <w:r w:rsidRPr="008B47FC">
        <w:rPr>
          <w:rFonts w:ascii="Times New Roman" w:hAnsi="Times New Roman" w:cs="Times New Roman"/>
        </w:rPr>
        <w:t>)</w:t>
      </w:r>
      <w:r w:rsidR="007E4E7B" w:rsidRPr="008B47F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B47FC" w:rsidRPr="008B47FC" w:rsidRDefault="008B47FC" w:rsidP="008B47FC">
      <w:pPr>
        <w:tabs>
          <w:tab w:val="left" w:pos="993"/>
        </w:tabs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3"/>
        <w:gridCol w:w="4111"/>
        <w:gridCol w:w="1965"/>
      </w:tblGrid>
      <w:tr w:rsidR="006841BD" w:rsidRPr="008B47FC" w:rsidTr="008B47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8B47FC" w:rsidRDefault="006841BD" w:rsidP="00E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BD" w:rsidRPr="008B47FC" w:rsidRDefault="006841BD" w:rsidP="00E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Потенциальный поставщик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BD" w:rsidRPr="008B47FC" w:rsidRDefault="006841BD" w:rsidP="00E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1BD" w:rsidRPr="008B47FC" w:rsidRDefault="006841BD" w:rsidP="00EE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</w:t>
            </w:r>
          </w:p>
        </w:tc>
      </w:tr>
      <w:tr w:rsidR="006841BD" w:rsidRPr="008B47FC" w:rsidTr="008B47FC">
        <w:trPr>
          <w:trHeight w:val="2042"/>
        </w:trPr>
        <w:tc>
          <w:tcPr>
            <w:tcW w:w="567" w:type="dxa"/>
            <w:vAlign w:val="center"/>
          </w:tcPr>
          <w:p w:rsidR="006841BD" w:rsidRPr="008B47FC" w:rsidRDefault="006841BD" w:rsidP="00EE3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6841BD" w:rsidRPr="008B47FC" w:rsidRDefault="005A727B" w:rsidP="005A7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Консорциум в составе: ТОО «</w:t>
            </w:r>
            <w:proofErr w:type="spellStart"/>
            <w:r w:rsidRPr="008B47FC">
              <w:rPr>
                <w:rFonts w:ascii="Times New Roman" w:hAnsi="Times New Roman" w:cs="Times New Roman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hAnsi="Times New Roman" w:cs="Times New Roman"/>
              </w:rPr>
              <w:t>» и ТОО «Соотечественники</w:t>
            </w:r>
            <w:r w:rsidR="006841BD" w:rsidRPr="008B47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06" w:rsidRPr="008B47FC" w:rsidRDefault="00107600" w:rsidP="00BD5A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>ТОО «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hAnsi="Times New Roman" w:cs="Times New Roman"/>
                <w:color w:val="000000"/>
              </w:rPr>
              <w:t xml:space="preserve">»: </w:t>
            </w:r>
            <w:r w:rsidR="00BD5A06" w:rsidRPr="008B47FC">
              <w:rPr>
                <w:rFonts w:ascii="Times New Roman" w:hAnsi="Times New Roman" w:cs="Times New Roman"/>
                <w:color w:val="000000"/>
              </w:rPr>
              <w:t xml:space="preserve">Республика Казахстан, </w:t>
            </w:r>
            <w:r w:rsidRPr="008B47FC">
              <w:rPr>
                <w:rFonts w:ascii="Times New Roman" w:hAnsi="Times New Roman" w:cs="Times New Roman"/>
                <w:color w:val="000000"/>
              </w:rPr>
              <w:t xml:space="preserve">010000, 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47F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8B47FC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8B47FC">
              <w:rPr>
                <w:rFonts w:ascii="Times New Roman" w:hAnsi="Times New Roman" w:cs="Times New Roman"/>
                <w:color w:val="000000"/>
              </w:rPr>
              <w:t xml:space="preserve">, район Есиль, проспект 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Кабанбай</w:t>
            </w:r>
            <w:proofErr w:type="spellEnd"/>
            <w:r w:rsidRPr="008B47FC">
              <w:rPr>
                <w:rFonts w:ascii="Times New Roman" w:hAnsi="Times New Roman" w:cs="Times New Roman"/>
                <w:color w:val="000000"/>
              </w:rPr>
              <w:t xml:space="preserve"> батыра, дом 58А, кв.87.</w:t>
            </w:r>
          </w:p>
          <w:p w:rsidR="00107600" w:rsidRPr="008B47FC" w:rsidRDefault="00107600" w:rsidP="00BD5A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ТОО «Соотечественники»:</w:t>
            </w:r>
          </w:p>
          <w:p w:rsidR="006841BD" w:rsidRPr="008B47FC" w:rsidRDefault="00107600" w:rsidP="00BD5A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 xml:space="preserve">Республика Казахстан, 010000, 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8B47F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Pr="008B47FC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Pr="008B47FC">
              <w:rPr>
                <w:rFonts w:ascii="Times New Roman" w:hAnsi="Times New Roman" w:cs="Times New Roman"/>
                <w:color w:val="000000"/>
              </w:rPr>
              <w:t>, район Алматы, ул.</w:t>
            </w:r>
            <w:r w:rsidR="004F4938" w:rsidRPr="008B47FC">
              <w:rPr>
                <w:rFonts w:ascii="Times New Roman" w:hAnsi="Times New Roman" w:cs="Times New Roman"/>
                <w:color w:val="000000"/>
              </w:rPr>
              <w:t xml:space="preserve"> Малика Габдулина, 17/1, кв.100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8B47FC" w:rsidRDefault="005A727B" w:rsidP="005A72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>31</w:t>
            </w:r>
            <w:r w:rsidR="006841BD" w:rsidRPr="008B47FC">
              <w:rPr>
                <w:rFonts w:ascii="Times New Roman" w:hAnsi="Times New Roman" w:cs="Times New Roman"/>
                <w:color w:val="000000"/>
              </w:rPr>
              <w:t>.</w:t>
            </w:r>
            <w:r w:rsidRPr="008B47FC">
              <w:rPr>
                <w:rFonts w:ascii="Times New Roman" w:hAnsi="Times New Roman" w:cs="Times New Roman"/>
                <w:color w:val="000000"/>
              </w:rPr>
              <w:t>01.2019</w:t>
            </w:r>
            <w:r w:rsidR="006841BD" w:rsidRPr="008B47FC">
              <w:rPr>
                <w:rFonts w:ascii="Times New Roman" w:hAnsi="Times New Roman" w:cs="Times New Roman"/>
                <w:color w:val="000000"/>
              </w:rPr>
              <w:t xml:space="preserve">г.                         </w:t>
            </w:r>
            <w:r w:rsidRPr="008B47FC">
              <w:rPr>
                <w:rFonts w:ascii="Times New Roman" w:hAnsi="Times New Roman" w:cs="Times New Roman"/>
                <w:color w:val="000000"/>
              </w:rPr>
              <w:t>10:50</w:t>
            </w:r>
            <w:r w:rsidR="00AC5812" w:rsidRPr="008B47FC">
              <w:rPr>
                <w:rFonts w:ascii="Times New Roman" w:hAnsi="Times New Roman" w:cs="Times New Roman"/>
                <w:color w:val="000000"/>
              </w:rPr>
              <w:t xml:space="preserve"> часов</w:t>
            </w:r>
          </w:p>
        </w:tc>
      </w:tr>
      <w:tr w:rsidR="006841BD" w:rsidRPr="008B47FC" w:rsidTr="008B47FC">
        <w:tc>
          <w:tcPr>
            <w:tcW w:w="567" w:type="dxa"/>
            <w:vAlign w:val="center"/>
          </w:tcPr>
          <w:p w:rsidR="006841BD" w:rsidRPr="008B47FC" w:rsidRDefault="006841BD" w:rsidP="00EE3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6841BD" w:rsidRPr="008B47FC" w:rsidRDefault="00CF54DC" w:rsidP="00CF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ТОО</w:t>
            </w:r>
            <w:r w:rsidR="006841BD" w:rsidRPr="008B47F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B47FC">
              <w:rPr>
                <w:rFonts w:ascii="Times New Roman" w:hAnsi="Times New Roman" w:cs="Times New Roman"/>
              </w:rPr>
              <w:t>МегумиСтройСервис</w:t>
            </w:r>
            <w:proofErr w:type="spellEnd"/>
            <w:r w:rsidR="006841BD" w:rsidRPr="008B47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27" w:rsidRPr="008B47FC" w:rsidRDefault="00F42D27" w:rsidP="00F42D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>Республика Казахстан,</w:t>
            </w:r>
            <w:r w:rsidR="00116253" w:rsidRPr="008B47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16253" w:rsidRPr="008B47F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116253" w:rsidRPr="008B47FC">
              <w:rPr>
                <w:rFonts w:ascii="Times New Roman" w:hAnsi="Times New Roman" w:cs="Times New Roman"/>
                <w:color w:val="000000"/>
              </w:rPr>
              <w:t>.А</w:t>
            </w:r>
            <w:proofErr w:type="gramEnd"/>
            <w:r w:rsidR="00116253" w:rsidRPr="008B47FC">
              <w:rPr>
                <w:rFonts w:ascii="Times New Roman" w:hAnsi="Times New Roman" w:cs="Times New Roman"/>
                <w:color w:val="000000"/>
              </w:rPr>
              <w:t>стана</w:t>
            </w:r>
            <w:proofErr w:type="spellEnd"/>
            <w:r w:rsidR="00116253" w:rsidRPr="008B47FC">
              <w:rPr>
                <w:rFonts w:ascii="Times New Roman" w:hAnsi="Times New Roman" w:cs="Times New Roman"/>
                <w:color w:val="000000"/>
              </w:rPr>
              <w:t>, район Есиль, проспект Туран, дом 18, офис 410, 411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8B47FC" w:rsidRDefault="00CF54DC" w:rsidP="00CF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>31.01.2019</w:t>
            </w:r>
            <w:r w:rsidR="006841BD" w:rsidRPr="008B47FC">
              <w:rPr>
                <w:rFonts w:ascii="Times New Roman" w:hAnsi="Times New Roman" w:cs="Times New Roman"/>
                <w:color w:val="000000"/>
              </w:rPr>
              <w:t xml:space="preserve">г.                 </w:t>
            </w:r>
            <w:r w:rsidRPr="008B47FC">
              <w:rPr>
                <w:rFonts w:ascii="Times New Roman" w:hAnsi="Times New Roman" w:cs="Times New Roman"/>
                <w:color w:val="000000"/>
              </w:rPr>
              <w:t>14:20</w:t>
            </w:r>
            <w:r w:rsidR="006841BD" w:rsidRPr="008B47FC">
              <w:rPr>
                <w:rFonts w:ascii="Times New Roman" w:hAnsi="Times New Roman" w:cs="Times New Roman"/>
                <w:color w:val="000000"/>
              </w:rPr>
              <w:t xml:space="preserve"> часов</w:t>
            </w:r>
          </w:p>
        </w:tc>
      </w:tr>
      <w:tr w:rsidR="006841BD" w:rsidRPr="008B47FC" w:rsidTr="008B47FC">
        <w:tc>
          <w:tcPr>
            <w:tcW w:w="567" w:type="dxa"/>
            <w:vAlign w:val="center"/>
          </w:tcPr>
          <w:p w:rsidR="006841BD" w:rsidRPr="008B47FC" w:rsidRDefault="006841BD" w:rsidP="00EE32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6841BD" w:rsidRPr="008B47FC" w:rsidRDefault="006841BD" w:rsidP="00CF54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ИП «</w:t>
            </w:r>
            <w:proofErr w:type="spellStart"/>
            <w:r w:rsidR="00CF54DC" w:rsidRPr="008B47FC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="00CF54DC" w:rsidRPr="008B47FC">
              <w:rPr>
                <w:rFonts w:ascii="Times New Roman" w:hAnsi="Times New Roman" w:cs="Times New Roman"/>
              </w:rPr>
              <w:t xml:space="preserve"> Б.К.</w:t>
            </w:r>
            <w:r w:rsidRPr="008B47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360" w:rsidRPr="008B47FC" w:rsidRDefault="00720360" w:rsidP="00EE32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>Республика Казахстан,</w:t>
            </w:r>
          </w:p>
          <w:p w:rsidR="006841BD" w:rsidRPr="008B47FC" w:rsidRDefault="006841BD" w:rsidP="00CF54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>г. Алматы</w:t>
            </w:r>
            <w:r w:rsidR="00720360" w:rsidRPr="008B47FC">
              <w:rPr>
                <w:rFonts w:ascii="Times New Roman" w:hAnsi="Times New Roman" w:cs="Times New Roman"/>
                <w:color w:val="000000"/>
              </w:rPr>
              <w:t>,</w:t>
            </w:r>
            <w:r w:rsidR="00CF54DC" w:rsidRPr="008B47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F54DC" w:rsidRPr="008B47FC">
              <w:rPr>
                <w:rFonts w:ascii="Times New Roman" w:hAnsi="Times New Roman" w:cs="Times New Roman"/>
                <w:color w:val="000000"/>
              </w:rPr>
              <w:t>Ауэзовский</w:t>
            </w:r>
            <w:proofErr w:type="spellEnd"/>
            <w:r w:rsidR="00CF54DC" w:rsidRPr="008B47FC">
              <w:rPr>
                <w:rFonts w:ascii="Times New Roman" w:hAnsi="Times New Roman" w:cs="Times New Roman"/>
                <w:color w:val="000000"/>
              </w:rPr>
              <w:t xml:space="preserve"> район, микрорайон Аксай 4, д.27, кв.34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BD" w:rsidRPr="008B47FC" w:rsidRDefault="00CF54DC" w:rsidP="00CF5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>01.02.2019</w:t>
            </w:r>
            <w:r w:rsidR="006841BD" w:rsidRPr="008B47FC">
              <w:rPr>
                <w:rFonts w:ascii="Times New Roman" w:hAnsi="Times New Roman" w:cs="Times New Roman"/>
                <w:color w:val="000000"/>
              </w:rPr>
              <w:t xml:space="preserve">г.                     </w:t>
            </w:r>
            <w:r w:rsidRPr="008B47FC">
              <w:rPr>
                <w:rFonts w:ascii="Times New Roman" w:hAnsi="Times New Roman" w:cs="Times New Roman"/>
                <w:color w:val="000000"/>
              </w:rPr>
              <w:t>09:09</w:t>
            </w:r>
            <w:r w:rsidR="006841BD" w:rsidRPr="008B47FC">
              <w:rPr>
                <w:rFonts w:ascii="Times New Roman" w:hAnsi="Times New Roman" w:cs="Times New Roman"/>
                <w:color w:val="000000"/>
              </w:rPr>
              <w:t xml:space="preserve"> часов</w:t>
            </w:r>
          </w:p>
        </w:tc>
      </w:tr>
    </w:tbl>
    <w:p w:rsidR="00362293" w:rsidRPr="008B47FC" w:rsidRDefault="00362293" w:rsidP="007E4E7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4E7B" w:rsidRDefault="007E4E7B" w:rsidP="00693D0E">
      <w:pPr>
        <w:numPr>
          <w:ilvl w:val="0"/>
          <w:numId w:val="1"/>
        </w:numPr>
        <w:tabs>
          <w:tab w:val="clear" w:pos="360"/>
          <w:tab w:val="left" w:pos="993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Тендерные заявки </w:t>
      </w:r>
      <w:r w:rsidR="00693D0E" w:rsidRPr="008B47FC">
        <w:rPr>
          <w:rFonts w:ascii="Times New Roman" w:eastAsia="Times New Roman" w:hAnsi="Times New Roman" w:cs="Times New Roman"/>
          <w:color w:val="000000"/>
          <w:lang w:eastAsia="ru-RU"/>
        </w:rPr>
        <w:t>вскрыты,</w:t>
      </w: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 xml:space="preserve"> и они содержат:</w:t>
      </w:r>
    </w:p>
    <w:p w:rsidR="008B47FC" w:rsidRPr="008B47FC" w:rsidRDefault="008B47FC" w:rsidP="008B47F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850"/>
        <w:gridCol w:w="1181"/>
        <w:gridCol w:w="95"/>
        <w:gridCol w:w="1276"/>
        <w:gridCol w:w="1275"/>
        <w:gridCol w:w="43"/>
        <w:gridCol w:w="950"/>
      </w:tblGrid>
      <w:tr w:rsidR="007E4E7B" w:rsidRPr="008B47FC" w:rsidTr="00003962">
        <w:tc>
          <w:tcPr>
            <w:tcW w:w="9356" w:type="dxa"/>
            <w:gridSpan w:val="9"/>
          </w:tcPr>
          <w:p w:rsidR="00813CE0" w:rsidRPr="008B47FC" w:rsidRDefault="00CF54DC" w:rsidP="00BA05B7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Консорциум в составе: ТОО «</w:t>
            </w:r>
            <w:proofErr w:type="spellStart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» и ТОО «Соотечественники»:</w:t>
            </w:r>
          </w:p>
        </w:tc>
      </w:tr>
      <w:tr w:rsidR="007E4E7B" w:rsidRPr="008B47FC" w:rsidTr="004215CC">
        <w:tc>
          <w:tcPr>
            <w:tcW w:w="2410" w:type="dxa"/>
            <w:vMerge w:val="restart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1. Общие данные</w:t>
            </w:r>
          </w:p>
        </w:tc>
        <w:tc>
          <w:tcPr>
            <w:tcW w:w="1276" w:type="dxa"/>
            <w:vMerge w:val="restart"/>
            <w:vAlign w:val="center"/>
          </w:tcPr>
          <w:p w:rsidR="007E4E7B" w:rsidRPr="008B47FC" w:rsidRDefault="00003962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</w:t>
            </w:r>
            <w:r w:rsidR="007E4E7B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(ы)</w:t>
            </w:r>
          </w:p>
        </w:tc>
        <w:tc>
          <w:tcPr>
            <w:tcW w:w="850" w:type="dxa"/>
            <w:vMerge w:val="restart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пронумерована</w:t>
            </w:r>
          </w:p>
        </w:tc>
        <w:tc>
          <w:tcPr>
            <w:tcW w:w="2551" w:type="dxa"/>
            <w:gridSpan w:val="2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(листов/ страниц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)</w:t>
            </w:r>
          </w:p>
        </w:tc>
      </w:tr>
      <w:tr w:rsidR="007E4E7B" w:rsidRPr="008B47FC" w:rsidTr="004215CC">
        <w:tc>
          <w:tcPr>
            <w:tcW w:w="2410" w:type="dxa"/>
            <w:vMerge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подписью</w:t>
            </w:r>
          </w:p>
        </w:tc>
        <w:tc>
          <w:tcPr>
            <w:tcW w:w="1275" w:type="dxa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печатью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D7035" w:rsidRPr="008B47FC" w:rsidTr="004215CC">
        <w:tc>
          <w:tcPr>
            <w:tcW w:w="3686" w:type="dxa"/>
            <w:gridSpan w:val="2"/>
          </w:tcPr>
          <w:p w:rsidR="00ED7035" w:rsidRPr="008B47FC" w:rsidRDefault="00ED7035" w:rsidP="007E4E7B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Тендерная заявка</w:t>
            </w:r>
          </w:p>
        </w:tc>
        <w:tc>
          <w:tcPr>
            <w:tcW w:w="850" w:type="dxa"/>
            <w:vAlign w:val="center"/>
          </w:tcPr>
          <w:p w:rsidR="00ED7035" w:rsidRPr="008B47FC" w:rsidRDefault="00ED7035" w:rsidP="00003962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7035" w:rsidRPr="008B47FC" w:rsidRDefault="00ED7035" w:rsidP="00003962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D7035" w:rsidRPr="008B47FC" w:rsidRDefault="00ED7035" w:rsidP="00003962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D7035" w:rsidRPr="008B47FC" w:rsidRDefault="00ED7035" w:rsidP="00003962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D7035" w:rsidRPr="008B47FC" w:rsidRDefault="00107600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</w:t>
            </w:r>
          </w:p>
        </w:tc>
      </w:tr>
      <w:tr w:rsidR="00CF54DC" w:rsidRPr="008B47FC" w:rsidTr="00CF54DC">
        <w:trPr>
          <w:trHeight w:val="64"/>
        </w:trPr>
        <w:tc>
          <w:tcPr>
            <w:tcW w:w="2410" w:type="dxa"/>
          </w:tcPr>
          <w:p w:rsidR="00CF54DC" w:rsidRPr="008B47FC" w:rsidRDefault="00CF54DC" w:rsidP="007E4E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</w:tcPr>
          <w:p w:rsidR="00CF54DC" w:rsidRPr="008B47FC" w:rsidRDefault="00CF54DC" w:rsidP="00BA05B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CF54DC" w:rsidRPr="008B47FC" w:rsidRDefault="00CF54DC" w:rsidP="00BA05B7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F54DC" w:rsidRPr="008B47FC" w:rsidRDefault="00CF54DC" w:rsidP="00BA05B7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4DC" w:rsidRPr="008B47FC" w:rsidRDefault="00CF54DC" w:rsidP="00BA05B7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54DC" w:rsidRPr="008B47FC" w:rsidRDefault="00CF54DC" w:rsidP="00BA05B7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F54DC" w:rsidRPr="008B47FC" w:rsidRDefault="00CF54DC" w:rsidP="00BA05B7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54DC" w:rsidRPr="008B47FC" w:rsidRDefault="00107600" w:rsidP="00BF300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634</w:t>
            </w:r>
          </w:p>
        </w:tc>
      </w:tr>
      <w:tr w:rsidR="007E4E7B" w:rsidRPr="008B47FC" w:rsidTr="00003962">
        <w:trPr>
          <w:trHeight w:val="457"/>
        </w:trPr>
        <w:tc>
          <w:tcPr>
            <w:tcW w:w="2410" w:type="dxa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2. Обеспечение</w:t>
            </w:r>
          </w:p>
        </w:tc>
        <w:tc>
          <w:tcPr>
            <w:tcW w:w="4678" w:type="dxa"/>
            <w:gridSpan w:val="5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2268" w:type="dxa"/>
            <w:gridSpan w:val="3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оригинал/копия</w:t>
            </w:r>
          </w:p>
        </w:tc>
      </w:tr>
      <w:tr w:rsidR="007E4E7B" w:rsidRPr="008B47FC" w:rsidTr="00003962">
        <w:tc>
          <w:tcPr>
            <w:tcW w:w="2410" w:type="dxa"/>
          </w:tcPr>
          <w:p w:rsidR="007E4E7B" w:rsidRPr="008B47FC" w:rsidRDefault="007E4E7B" w:rsidP="007E4E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Банковская гарантия</w:t>
            </w:r>
          </w:p>
        </w:tc>
        <w:tc>
          <w:tcPr>
            <w:tcW w:w="4678" w:type="dxa"/>
            <w:gridSpan w:val="5"/>
            <w:vAlign w:val="center"/>
          </w:tcPr>
          <w:p w:rsidR="007E4E7B" w:rsidRPr="008B47FC" w:rsidRDefault="00107600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АТФБанк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7E4E7B" w:rsidRPr="008B47FC" w:rsidRDefault="007E4E7B" w:rsidP="00226272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003962">
        <w:tc>
          <w:tcPr>
            <w:tcW w:w="2410" w:type="dxa"/>
          </w:tcPr>
          <w:p w:rsidR="007E4E7B" w:rsidRPr="008B47FC" w:rsidRDefault="007E4E7B" w:rsidP="007E4E7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Платежное поручение</w:t>
            </w:r>
          </w:p>
        </w:tc>
        <w:tc>
          <w:tcPr>
            <w:tcW w:w="4678" w:type="dxa"/>
            <w:gridSpan w:val="5"/>
            <w:vAlign w:val="center"/>
          </w:tcPr>
          <w:p w:rsidR="00E600FE" w:rsidRPr="008B47FC" w:rsidRDefault="00E600FE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003962">
        <w:tc>
          <w:tcPr>
            <w:tcW w:w="9356" w:type="dxa"/>
            <w:gridSpan w:val="9"/>
          </w:tcPr>
          <w:p w:rsidR="007E4E7B" w:rsidRPr="008B47FC" w:rsidRDefault="007E4E7B" w:rsidP="007E4E7B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3. Содержание</w:t>
            </w:r>
            <w:r w:rsidR="004F4938"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тендерной </w:t>
            </w:r>
            <w:r w:rsidR="004F4938"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заявки</w:t>
            </w: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7E4E7B" w:rsidP="007E4E7B">
            <w:pPr>
              <w:ind w:firstLine="60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нотариально-заверенные копии</w:t>
            </w: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копии</w:t>
            </w:r>
          </w:p>
        </w:tc>
        <w:tc>
          <w:tcPr>
            <w:tcW w:w="950" w:type="dxa"/>
            <w:vAlign w:val="center"/>
          </w:tcPr>
          <w:p w:rsidR="007E4E7B" w:rsidRPr="008B47FC" w:rsidRDefault="007E4E7B" w:rsidP="007E4E7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электронный документ</w:t>
            </w:r>
          </w:p>
        </w:tc>
      </w:tr>
      <w:tr w:rsidR="00D53030" w:rsidRPr="008B47FC" w:rsidTr="004215CC">
        <w:tc>
          <w:tcPr>
            <w:tcW w:w="3686" w:type="dxa"/>
            <w:gridSpan w:val="2"/>
            <w:vAlign w:val="center"/>
          </w:tcPr>
          <w:p w:rsidR="00D53030" w:rsidRPr="008B47FC" w:rsidRDefault="000675DC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2031" w:type="dxa"/>
            <w:gridSpan w:val="2"/>
            <w:vAlign w:val="center"/>
          </w:tcPr>
          <w:p w:rsidR="00D53030" w:rsidRPr="008B47FC" w:rsidRDefault="00D53030" w:rsidP="000675DC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53030" w:rsidRPr="008B47FC" w:rsidRDefault="00D53030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53030" w:rsidRPr="008B47FC" w:rsidRDefault="00D53030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53030" w:rsidRPr="008B47FC" w:rsidRDefault="00D53030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Информационное письмо 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Консорциальное соглашение 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0675DC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Доверенность 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0675DC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Справка о государственной регистрации </w:t>
            </w:r>
          </w:p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A56DDE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Справка о зарегистрированном юридическом лице        </w:t>
            </w:r>
          </w:p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«Соотечественники»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A56DDE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Устав ТОО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A56DDE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Устав ТОО «Соотечественники»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A56DDE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Текст вносимых изменений и дополнений в Устав ТОО «Соотечественники» от 15.10.2016г.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A56DDE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Текст вносимых изменений и дополнений в Устав ТОО «Соотечественники» от 10.01.2017г.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A56DDE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Решение единственного участника </w:t>
            </w:r>
          </w:p>
          <w:p w:rsidR="00A56DDE" w:rsidRPr="008B47FC" w:rsidRDefault="00A56DDE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«Соотечественники»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A56DDE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6DDE" w:rsidRPr="008B47FC" w:rsidTr="004215CC">
        <w:tc>
          <w:tcPr>
            <w:tcW w:w="3686" w:type="dxa"/>
            <w:gridSpan w:val="2"/>
            <w:vAlign w:val="center"/>
          </w:tcPr>
          <w:p w:rsidR="00A56DDE" w:rsidRPr="008B47FC" w:rsidRDefault="008022C0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Свидетельство о заключении брака </w:t>
            </w:r>
          </w:p>
        </w:tc>
        <w:tc>
          <w:tcPr>
            <w:tcW w:w="2031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56DDE" w:rsidRPr="008B47FC" w:rsidRDefault="00A56DDE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56DDE" w:rsidRPr="008B47FC" w:rsidRDefault="00A56DDE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8022C0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Решение единственного участника </w:t>
            </w:r>
          </w:p>
          <w:p w:rsidR="007E4E7B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«Соотечественники» от 15.10.2016г.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8022C0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Решение единственного участника </w:t>
            </w:r>
          </w:p>
          <w:p w:rsidR="007E4E7B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«Соотечественники» от 10.01.2017г.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8022C0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Захаренкова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Приказ о назначении первого руководителя ТОО «Соотечественники»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Решение единственного учредителя </w:t>
            </w:r>
          </w:p>
          <w:p w:rsidR="008022C0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05400" w:rsidRPr="008B47FC" w:rsidTr="004215CC">
        <w:tc>
          <w:tcPr>
            <w:tcW w:w="3686" w:type="dxa"/>
            <w:gridSpan w:val="2"/>
            <w:vAlign w:val="center"/>
          </w:tcPr>
          <w:p w:rsidR="00A05400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Приказ о назначении первого руководителя ТОО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vAlign w:val="center"/>
          </w:tcPr>
          <w:p w:rsidR="00A05400" w:rsidRPr="008B47FC" w:rsidRDefault="00A05400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05400" w:rsidRPr="008B47FC" w:rsidRDefault="00A05400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05400" w:rsidRPr="008B47FC" w:rsidRDefault="00A05400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05400" w:rsidRPr="008B47FC" w:rsidRDefault="00A05400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8022C0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Решение единственного участника </w:t>
            </w:r>
          </w:p>
          <w:p w:rsidR="007E4E7B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«Соотечественники» от 29.11.2018г.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Приказ о продлении полномочии</w:t>
            </w:r>
          </w:p>
          <w:p w:rsidR="008022C0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ТОО «Соотечественники»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2B47" w:rsidRPr="008B47FC" w:rsidTr="004215CC">
        <w:tc>
          <w:tcPr>
            <w:tcW w:w="3686" w:type="dxa"/>
            <w:gridSpan w:val="2"/>
            <w:vAlign w:val="center"/>
          </w:tcPr>
          <w:p w:rsidR="007E2B47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об отсутствии задолженности с АО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АТФБанк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 (ТОО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2031" w:type="dxa"/>
            <w:gridSpan w:val="2"/>
            <w:vAlign w:val="center"/>
          </w:tcPr>
          <w:p w:rsidR="007E2B47" w:rsidRPr="008B47FC" w:rsidRDefault="007E2B47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2B47" w:rsidRPr="008B47FC" w:rsidRDefault="007E2B47" w:rsidP="000675DC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2B47" w:rsidRPr="008B47FC" w:rsidRDefault="007E2B47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2B47" w:rsidRPr="008B47FC" w:rsidRDefault="007E2B47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Доверенность АО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АТФБанк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8022C0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об отсутствии задолженности с АО «Альфа-Банк»</w:t>
            </w:r>
          </w:p>
          <w:p w:rsidR="007E4E7B" w:rsidRPr="008B47FC" w:rsidRDefault="008022C0" w:rsidP="008022C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(ТОО «Соотечественники»)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8022C0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Доверенность АО «Альфа-Банк»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EC41AF" w:rsidRPr="008B47FC" w:rsidTr="004215CC">
        <w:tc>
          <w:tcPr>
            <w:tcW w:w="3686" w:type="dxa"/>
            <w:gridSpan w:val="2"/>
            <w:vAlign w:val="center"/>
          </w:tcPr>
          <w:p w:rsidR="00EC41AF" w:rsidRPr="008B47FC" w:rsidRDefault="00EC41AF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EC41AF" w:rsidRPr="008B47FC" w:rsidRDefault="00EC41AF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EC41AF" w:rsidRPr="008B47FC" w:rsidRDefault="00EC41AF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EC41AF" w:rsidRPr="008B47FC" w:rsidRDefault="00EC41AF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EC41AF" w:rsidRPr="008B47FC" w:rsidRDefault="00EC41AF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4215CC" w:rsidRPr="008B47FC" w:rsidRDefault="008022C0" w:rsidP="00AF36A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 (ТОО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8022C0" w:rsidP="006C34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 (ТОО «Соотечественники»)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8022C0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4E7B" w:rsidRPr="008B47FC" w:rsidTr="004215CC">
        <w:tc>
          <w:tcPr>
            <w:tcW w:w="3686" w:type="dxa"/>
            <w:gridSpan w:val="2"/>
            <w:vAlign w:val="center"/>
          </w:tcPr>
          <w:p w:rsidR="007E4E7B" w:rsidRPr="008B47FC" w:rsidRDefault="00AF4E32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Сведения о квалификации </w:t>
            </w:r>
          </w:p>
        </w:tc>
        <w:tc>
          <w:tcPr>
            <w:tcW w:w="2031" w:type="dxa"/>
            <w:gridSpan w:val="2"/>
            <w:vAlign w:val="center"/>
          </w:tcPr>
          <w:p w:rsidR="007E4E7B" w:rsidRPr="008B47FC" w:rsidRDefault="007E4E7B" w:rsidP="00AF4E32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4E7B" w:rsidRPr="008B47FC" w:rsidRDefault="007E4E7B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4E7B" w:rsidRPr="008B47FC" w:rsidRDefault="007E4E7B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36AF" w:rsidRPr="008B47FC" w:rsidTr="004215CC">
        <w:tc>
          <w:tcPr>
            <w:tcW w:w="3686" w:type="dxa"/>
            <w:gridSpan w:val="2"/>
            <w:vAlign w:val="center"/>
          </w:tcPr>
          <w:p w:rsidR="00AF36AF" w:rsidRPr="008B47FC" w:rsidRDefault="00AF4E32" w:rsidP="007E4E7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Информационное письмо</w:t>
            </w:r>
          </w:p>
        </w:tc>
        <w:tc>
          <w:tcPr>
            <w:tcW w:w="2031" w:type="dxa"/>
            <w:gridSpan w:val="2"/>
            <w:vAlign w:val="center"/>
          </w:tcPr>
          <w:p w:rsidR="00AF36AF" w:rsidRPr="008B47FC" w:rsidRDefault="00AF36AF" w:rsidP="00AF4E32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36AF" w:rsidRPr="008B47FC" w:rsidRDefault="00AF36AF" w:rsidP="00A56DDE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36AF" w:rsidRPr="008B47FC" w:rsidRDefault="00AF36AF" w:rsidP="000675D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36AF" w:rsidRPr="008B47FC" w:rsidRDefault="00AF36AF" w:rsidP="000675DC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B47FC" w:rsidRPr="008B47FC" w:rsidTr="00397DC8">
        <w:tc>
          <w:tcPr>
            <w:tcW w:w="9356" w:type="dxa"/>
            <w:gridSpan w:val="9"/>
            <w:vAlign w:val="center"/>
          </w:tcPr>
          <w:p w:rsidR="008B47FC" w:rsidRPr="008B47FC" w:rsidRDefault="008B47FC" w:rsidP="000675DC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DF17F5" w:rsidRPr="008B47FC" w:rsidTr="00DF17F5">
        <w:tc>
          <w:tcPr>
            <w:tcW w:w="9356" w:type="dxa"/>
            <w:gridSpan w:val="9"/>
          </w:tcPr>
          <w:p w:rsidR="00813CE0" w:rsidRPr="008B47FC" w:rsidRDefault="00CF54DC" w:rsidP="00AA319B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ТОО «</w:t>
            </w:r>
            <w:proofErr w:type="spellStart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МегумиСтройСервис</w:t>
            </w:r>
            <w:proofErr w:type="spellEnd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»:</w:t>
            </w:r>
          </w:p>
        </w:tc>
      </w:tr>
      <w:tr w:rsidR="00DF17F5" w:rsidRPr="008B47FC" w:rsidTr="004215CC">
        <w:tc>
          <w:tcPr>
            <w:tcW w:w="2410" w:type="dxa"/>
            <w:vMerge w:val="restart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1. Общие данные</w:t>
            </w:r>
          </w:p>
        </w:tc>
        <w:tc>
          <w:tcPr>
            <w:tcW w:w="1276" w:type="dxa"/>
            <w:vMerge w:val="restart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Лот (ы)</w:t>
            </w:r>
          </w:p>
        </w:tc>
        <w:tc>
          <w:tcPr>
            <w:tcW w:w="850" w:type="dxa"/>
            <w:vMerge w:val="restart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пронумерована</w:t>
            </w:r>
          </w:p>
        </w:tc>
        <w:tc>
          <w:tcPr>
            <w:tcW w:w="2551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DF17F5" w:rsidRPr="008B47FC" w:rsidRDefault="00AF4E32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(листов/ страниц</w:t>
            </w:r>
            <w:r w:rsidR="00DF17F5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)</w:t>
            </w:r>
          </w:p>
        </w:tc>
      </w:tr>
      <w:tr w:rsidR="00DF17F5" w:rsidRPr="008B47FC" w:rsidTr="004215CC">
        <w:tc>
          <w:tcPr>
            <w:tcW w:w="2410" w:type="dxa"/>
            <w:vMerge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подписью</w:t>
            </w:r>
          </w:p>
        </w:tc>
        <w:tc>
          <w:tcPr>
            <w:tcW w:w="1275" w:type="dxa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печатью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F17F5" w:rsidRPr="008B47FC" w:rsidTr="004215CC">
        <w:tc>
          <w:tcPr>
            <w:tcW w:w="3686" w:type="dxa"/>
            <w:gridSpan w:val="2"/>
          </w:tcPr>
          <w:p w:rsidR="00DF17F5" w:rsidRPr="008B47FC" w:rsidRDefault="00DF17F5" w:rsidP="00DF17F5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Тендерная заявка</w:t>
            </w:r>
          </w:p>
        </w:tc>
        <w:tc>
          <w:tcPr>
            <w:tcW w:w="850" w:type="dxa"/>
            <w:vAlign w:val="center"/>
          </w:tcPr>
          <w:p w:rsidR="00DF17F5" w:rsidRPr="008B47FC" w:rsidRDefault="00DF17F5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F17F5" w:rsidRPr="008B47FC" w:rsidRDefault="00DF17F5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F17F5" w:rsidRPr="008B47FC" w:rsidRDefault="00DF17F5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F17F5" w:rsidRPr="008B47FC" w:rsidRDefault="00DF17F5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F17F5" w:rsidRPr="008B47FC" w:rsidRDefault="004F4938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</w:p>
        </w:tc>
      </w:tr>
      <w:tr w:rsidR="00CF54DC" w:rsidRPr="008B47FC" w:rsidTr="000A3F86">
        <w:trPr>
          <w:trHeight w:val="562"/>
        </w:trPr>
        <w:tc>
          <w:tcPr>
            <w:tcW w:w="2410" w:type="dxa"/>
          </w:tcPr>
          <w:p w:rsidR="00CF54DC" w:rsidRPr="008B47FC" w:rsidRDefault="00CF54DC" w:rsidP="00DF17F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</w:tcPr>
          <w:p w:rsidR="00CF54DC" w:rsidRPr="008B47FC" w:rsidRDefault="00CF54DC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F54DC" w:rsidRPr="008B47FC" w:rsidRDefault="00CF54DC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F54DC" w:rsidRPr="008B47FC" w:rsidRDefault="00CF54DC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54DC" w:rsidRPr="008B47FC" w:rsidRDefault="00CF54DC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F54DC" w:rsidRPr="008B47FC" w:rsidRDefault="00CF54DC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F54DC" w:rsidRPr="008B47FC" w:rsidRDefault="004F4938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292</w:t>
            </w:r>
          </w:p>
        </w:tc>
      </w:tr>
      <w:tr w:rsidR="00DF17F5" w:rsidRPr="008B47FC" w:rsidTr="00DF17F5">
        <w:trPr>
          <w:trHeight w:val="457"/>
        </w:trPr>
        <w:tc>
          <w:tcPr>
            <w:tcW w:w="2410" w:type="dxa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2. Обеспечение</w:t>
            </w:r>
          </w:p>
        </w:tc>
        <w:tc>
          <w:tcPr>
            <w:tcW w:w="4678" w:type="dxa"/>
            <w:gridSpan w:val="5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2268" w:type="dxa"/>
            <w:gridSpan w:val="3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оригинал/копия</w:t>
            </w:r>
          </w:p>
        </w:tc>
      </w:tr>
      <w:tr w:rsidR="00DF17F5" w:rsidRPr="008B47FC" w:rsidTr="00DF17F5">
        <w:tc>
          <w:tcPr>
            <w:tcW w:w="2410" w:type="dxa"/>
          </w:tcPr>
          <w:p w:rsidR="00DF17F5" w:rsidRPr="008B47FC" w:rsidRDefault="00DF17F5" w:rsidP="00DF17F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Банковская гарантия</w:t>
            </w:r>
          </w:p>
        </w:tc>
        <w:tc>
          <w:tcPr>
            <w:tcW w:w="4678" w:type="dxa"/>
            <w:gridSpan w:val="5"/>
            <w:vAlign w:val="center"/>
          </w:tcPr>
          <w:p w:rsidR="00DF17F5" w:rsidRPr="008B47FC" w:rsidRDefault="004F4938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268" w:type="dxa"/>
            <w:gridSpan w:val="3"/>
            <w:vAlign w:val="center"/>
          </w:tcPr>
          <w:p w:rsidR="00DF17F5" w:rsidRPr="008B47FC" w:rsidRDefault="004F4938" w:rsidP="00DF17F5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DF17F5" w:rsidRPr="008B47FC" w:rsidTr="00DF17F5">
        <w:tc>
          <w:tcPr>
            <w:tcW w:w="2410" w:type="dxa"/>
          </w:tcPr>
          <w:p w:rsidR="00DF17F5" w:rsidRPr="008B47FC" w:rsidRDefault="00DF17F5" w:rsidP="00DF17F5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Платежное поручение</w:t>
            </w:r>
          </w:p>
        </w:tc>
        <w:tc>
          <w:tcPr>
            <w:tcW w:w="4678" w:type="dxa"/>
            <w:gridSpan w:val="5"/>
            <w:vAlign w:val="center"/>
          </w:tcPr>
          <w:p w:rsidR="00DF17F5" w:rsidRPr="008B47FC" w:rsidRDefault="004F4938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2268" w:type="dxa"/>
            <w:gridSpan w:val="3"/>
            <w:vAlign w:val="center"/>
          </w:tcPr>
          <w:p w:rsidR="00DF17F5" w:rsidRPr="008B47FC" w:rsidRDefault="004F4938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DF17F5" w:rsidRPr="008B47FC" w:rsidTr="00DF17F5">
        <w:tc>
          <w:tcPr>
            <w:tcW w:w="9356" w:type="dxa"/>
            <w:gridSpan w:val="9"/>
          </w:tcPr>
          <w:p w:rsidR="00DF17F5" w:rsidRPr="008B47FC" w:rsidRDefault="00DF17F5" w:rsidP="00DF17F5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3. Содержание</w:t>
            </w:r>
            <w:r w:rsidR="004F4938"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тендерной </w:t>
            </w:r>
            <w:r w:rsidR="004F4938"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заявки</w:t>
            </w: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DF17F5" w:rsidP="00DF17F5">
            <w:pPr>
              <w:ind w:firstLine="60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нотариально-заверенные копии</w:t>
            </w: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копии</w:t>
            </w:r>
          </w:p>
        </w:tc>
        <w:tc>
          <w:tcPr>
            <w:tcW w:w="950" w:type="dxa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электронный документ</w:t>
            </w: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DF17F5" w:rsidP="00DF17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DF17F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4F4938" w:rsidP="00DF17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Устав 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DF17F5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4F4938" w:rsidP="00DF17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 зарегистрированном юридическом лице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F17F5" w:rsidRPr="008B47FC" w:rsidRDefault="00DF17F5" w:rsidP="004F49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4F4938" w:rsidP="004215C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Решение единственного участника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DF17F5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4F4938" w:rsidP="00DF17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Приказ о назначении первого руководителя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DF17F5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F17F5" w:rsidRPr="008B47FC" w:rsidRDefault="00DF17F5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4F4938" w:rsidP="00DF17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F17F5" w:rsidRPr="008B47FC" w:rsidRDefault="00DF17F5" w:rsidP="004F49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F17F5" w:rsidRPr="008B47FC" w:rsidTr="004215CC">
        <w:tc>
          <w:tcPr>
            <w:tcW w:w="3686" w:type="dxa"/>
            <w:gridSpan w:val="2"/>
            <w:vAlign w:val="center"/>
          </w:tcPr>
          <w:p w:rsidR="00DF17F5" w:rsidRPr="008B47FC" w:rsidRDefault="004F4938" w:rsidP="00DF17F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 квалификации</w:t>
            </w:r>
          </w:p>
        </w:tc>
        <w:tc>
          <w:tcPr>
            <w:tcW w:w="2031" w:type="dxa"/>
            <w:gridSpan w:val="2"/>
            <w:vAlign w:val="center"/>
          </w:tcPr>
          <w:p w:rsidR="00DF17F5" w:rsidRPr="008B47FC" w:rsidRDefault="00DF17F5" w:rsidP="004F49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F17F5" w:rsidRPr="008B47FC" w:rsidRDefault="00DF17F5" w:rsidP="00DF17F5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F17F5" w:rsidRPr="008B47FC" w:rsidRDefault="00DF17F5" w:rsidP="00DF17F5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F17F5" w:rsidRPr="008B47FC" w:rsidRDefault="00DF17F5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B47FC" w:rsidRPr="008B47FC" w:rsidTr="005A7B74">
        <w:tc>
          <w:tcPr>
            <w:tcW w:w="9356" w:type="dxa"/>
            <w:gridSpan w:val="9"/>
            <w:vAlign w:val="center"/>
          </w:tcPr>
          <w:p w:rsidR="008B47FC" w:rsidRPr="008B47FC" w:rsidRDefault="008B47FC" w:rsidP="004F4938">
            <w:pPr>
              <w:pStyle w:val="aa"/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2A3705" w:rsidRPr="008B47FC" w:rsidTr="00136DDD">
        <w:tc>
          <w:tcPr>
            <w:tcW w:w="9356" w:type="dxa"/>
            <w:gridSpan w:val="9"/>
          </w:tcPr>
          <w:p w:rsidR="002A3705" w:rsidRPr="008B47FC" w:rsidRDefault="00CF54DC" w:rsidP="002A3705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ИП «</w:t>
            </w:r>
            <w:proofErr w:type="spellStart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Мамбетова</w:t>
            </w:r>
            <w:proofErr w:type="spellEnd"/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Б.К.»</w:t>
            </w:r>
          </w:p>
        </w:tc>
      </w:tr>
      <w:tr w:rsidR="002A3705" w:rsidRPr="008B47FC" w:rsidTr="004215CC">
        <w:tc>
          <w:tcPr>
            <w:tcW w:w="2410" w:type="dxa"/>
            <w:vMerge w:val="restart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1. Общие данные</w:t>
            </w:r>
          </w:p>
        </w:tc>
        <w:tc>
          <w:tcPr>
            <w:tcW w:w="1276" w:type="dxa"/>
            <w:vMerge w:val="restart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Лот (ы)</w:t>
            </w:r>
          </w:p>
        </w:tc>
        <w:tc>
          <w:tcPr>
            <w:tcW w:w="850" w:type="dxa"/>
            <w:vMerge w:val="restart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прошита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пронумерована</w:t>
            </w:r>
          </w:p>
        </w:tc>
        <w:tc>
          <w:tcPr>
            <w:tcW w:w="2551" w:type="dxa"/>
            <w:gridSpan w:val="2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последняя страница заверена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количество (листов/ страниц)</w:t>
            </w:r>
          </w:p>
        </w:tc>
      </w:tr>
      <w:tr w:rsidR="002A3705" w:rsidRPr="008B47FC" w:rsidTr="004215CC">
        <w:tc>
          <w:tcPr>
            <w:tcW w:w="2410" w:type="dxa"/>
            <w:vMerge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подписью</w:t>
            </w:r>
          </w:p>
        </w:tc>
        <w:tc>
          <w:tcPr>
            <w:tcW w:w="1275" w:type="dxa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печатью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</w:tcPr>
          <w:p w:rsidR="002A3705" w:rsidRPr="008B47FC" w:rsidRDefault="002A3705" w:rsidP="00136DDD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Тендерная заявка</w:t>
            </w:r>
          </w:p>
        </w:tc>
        <w:tc>
          <w:tcPr>
            <w:tcW w:w="850" w:type="dxa"/>
            <w:vAlign w:val="center"/>
          </w:tcPr>
          <w:p w:rsidR="002A3705" w:rsidRPr="008B47FC" w:rsidRDefault="002A3705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3705" w:rsidRPr="008B47FC" w:rsidRDefault="002A3705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A3705" w:rsidRPr="008B47FC" w:rsidRDefault="002A3705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A3705" w:rsidRPr="008B47FC" w:rsidRDefault="002A3705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A3705" w:rsidRPr="008B47FC" w:rsidRDefault="00415EA8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403</w:t>
            </w:r>
          </w:p>
        </w:tc>
      </w:tr>
      <w:tr w:rsidR="00415EA8" w:rsidRPr="008B47FC" w:rsidTr="00415EA8">
        <w:trPr>
          <w:trHeight w:val="369"/>
        </w:trPr>
        <w:tc>
          <w:tcPr>
            <w:tcW w:w="2410" w:type="dxa"/>
          </w:tcPr>
          <w:p w:rsidR="00415EA8" w:rsidRPr="008B47FC" w:rsidRDefault="00415EA8" w:rsidP="00136D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Техническая спецификация</w:t>
            </w:r>
          </w:p>
        </w:tc>
        <w:tc>
          <w:tcPr>
            <w:tcW w:w="1276" w:type="dxa"/>
          </w:tcPr>
          <w:p w:rsidR="00415EA8" w:rsidRPr="008B47FC" w:rsidRDefault="00415EA8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415EA8" w:rsidRPr="008B47FC" w:rsidRDefault="00415EA8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5EA8" w:rsidRPr="008B47FC" w:rsidRDefault="00415EA8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15EA8" w:rsidRPr="008B47FC" w:rsidRDefault="00415EA8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15EA8" w:rsidRPr="008B47FC" w:rsidRDefault="00415EA8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415EA8" w:rsidRPr="008B47FC" w:rsidRDefault="00415EA8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220</w:t>
            </w:r>
          </w:p>
        </w:tc>
      </w:tr>
      <w:tr w:rsidR="002A3705" w:rsidRPr="008B47FC" w:rsidTr="00136DDD">
        <w:trPr>
          <w:trHeight w:val="457"/>
        </w:trPr>
        <w:tc>
          <w:tcPr>
            <w:tcW w:w="2410" w:type="dxa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>2. Обеспечение</w:t>
            </w:r>
          </w:p>
        </w:tc>
        <w:tc>
          <w:tcPr>
            <w:tcW w:w="4678" w:type="dxa"/>
            <w:gridSpan w:val="5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 банка</w:t>
            </w:r>
          </w:p>
        </w:tc>
        <w:tc>
          <w:tcPr>
            <w:tcW w:w="2268" w:type="dxa"/>
            <w:gridSpan w:val="3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оригинал/копия</w:t>
            </w:r>
          </w:p>
        </w:tc>
      </w:tr>
      <w:tr w:rsidR="002A3705" w:rsidRPr="008B47FC" w:rsidTr="00136DDD">
        <w:tc>
          <w:tcPr>
            <w:tcW w:w="2410" w:type="dxa"/>
          </w:tcPr>
          <w:p w:rsidR="002A3705" w:rsidRPr="008B47FC" w:rsidRDefault="002A3705" w:rsidP="00136D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Банковская гарантия</w:t>
            </w:r>
          </w:p>
        </w:tc>
        <w:tc>
          <w:tcPr>
            <w:tcW w:w="4678" w:type="dxa"/>
            <w:gridSpan w:val="5"/>
            <w:vAlign w:val="center"/>
          </w:tcPr>
          <w:p w:rsidR="002A3705" w:rsidRPr="008B47FC" w:rsidRDefault="00CE21D4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АТФБанк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gridSpan w:val="3"/>
            <w:vAlign w:val="center"/>
          </w:tcPr>
          <w:p w:rsidR="002A3705" w:rsidRPr="008B47FC" w:rsidRDefault="002A3705" w:rsidP="002A3705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136DDD">
        <w:tc>
          <w:tcPr>
            <w:tcW w:w="2410" w:type="dxa"/>
          </w:tcPr>
          <w:p w:rsidR="002A3705" w:rsidRPr="008B47FC" w:rsidRDefault="002A3705" w:rsidP="00136D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Платежное поручение</w:t>
            </w:r>
          </w:p>
        </w:tc>
        <w:tc>
          <w:tcPr>
            <w:tcW w:w="4678" w:type="dxa"/>
            <w:gridSpan w:val="5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136DDD">
        <w:tc>
          <w:tcPr>
            <w:tcW w:w="9356" w:type="dxa"/>
            <w:gridSpan w:val="9"/>
          </w:tcPr>
          <w:p w:rsidR="002A3705" w:rsidRPr="008B47FC" w:rsidRDefault="002A3705" w:rsidP="00136DD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3. Содержание</w:t>
            </w:r>
            <w:r w:rsidR="004F4938"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тендерной </w:t>
            </w:r>
            <w:r w:rsidR="004F4938"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заявки</w:t>
            </w:r>
            <w:r w:rsidRPr="008B47FC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2A3705" w:rsidP="00136DDD">
            <w:pPr>
              <w:ind w:firstLine="601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оригинал</w:t>
            </w: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нотариально-заверенные копии</w:t>
            </w: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копии</w:t>
            </w:r>
          </w:p>
        </w:tc>
        <w:tc>
          <w:tcPr>
            <w:tcW w:w="950" w:type="dxa"/>
            <w:vAlign w:val="center"/>
          </w:tcPr>
          <w:p w:rsidR="002A3705" w:rsidRPr="008B47FC" w:rsidRDefault="002A3705" w:rsidP="00136DD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электронный документ</w:t>
            </w: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2A370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Заявка на участие в тендере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2A370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Удостоверения личности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Б.К.)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CE21D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Адресная справка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CE21D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государственной регистрации индивидуального предпринимателя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CE21D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Талон №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KZ96TWQ00562761</w:t>
            </w:r>
          </w:p>
          <w:p w:rsidR="00CE21D4" w:rsidRPr="008B47FC" w:rsidRDefault="00CE21D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о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изменении регистрационных данных индивидуального предпринимателя)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CE21D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об отсутствии задолженности с АО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АТФБанка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CE21D4" w:rsidP="00CE21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с АО «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АТФБанка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» о наличии текущих счета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CE21D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Доверенност</w:t>
            </w:r>
            <w:r w:rsidR="00584C45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ь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№1537 от 13.12.2018 года 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584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Справка об отсутствии задолженности </w:t>
            </w:r>
            <w:r w:rsidR="004F4938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выдана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Алматинским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областным филиалом АО «Народный Банк Казахстана»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584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Справка, выданная 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Алматинским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областным филиалом АО «Народный Банк Казахстана» о наличии текущих счета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Доверенность №478 от 01.01.2019 года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Сведения о квалификации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 наличии опыта работы</w:t>
            </w:r>
            <w:r w:rsidR="00951D9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(ГУ Средняя школа №88)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 от 03.01.2008г. (ГУ Средняя школа №88)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№5 от 09.07.2009г. (ГУ Средняя школа №88)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E21D4" w:rsidRPr="008B47FC" w:rsidTr="004215CC">
        <w:tc>
          <w:tcPr>
            <w:tcW w:w="3686" w:type="dxa"/>
            <w:gridSpan w:val="2"/>
            <w:vAlign w:val="center"/>
          </w:tcPr>
          <w:p w:rsidR="00CE21D4" w:rsidRPr="008B47FC" w:rsidRDefault="00584C45" w:rsidP="00584C4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№15 от 25.10.2010г. (ГУ Средняя школа №88)</w:t>
            </w:r>
          </w:p>
        </w:tc>
        <w:tc>
          <w:tcPr>
            <w:tcW w:w="2031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E21D4" w:rsidRPr="008B47FC" w:rsidRDefault="00CE21D4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E21D4" w:rsidRPr="008B47FC" w:rsidRDefault="00CE21D4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84C45" w:rsidRPr="008B47FC" w:rsidTr="004215CC">
        <w:tc>
          <w:tcPr>
            <w:tcW w:w="3686" w:type="dxa"/>
            <w:gridSpan w:val="2"/>
            <w:vAlign w:val="center"/>
          </w:tcPr>
          <w:p w:rsidR="00584C45" w:rsidRPr="008B47FC" w:rsidRDefault="00584C45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Дополнительное соглашение №1 </w:t>
            </w:r>
            <w:proofErr w:type="gram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proofErr w:type="gram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51D9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</w:t>
            </w:r>
            <w:proofErr w:type="gramEnd"/>
            <w:r w:rsidR="00951D9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№15 от 25.10.2010г. (ГУ Средняя школа №88)</w:t>
            </w:r>
          </w:p>
        </w:tc>
        <w:tc>
          <w:tcPr>
            <w:tcW w:w="2031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84C45" w:rsidRPr="008B47FC" w:rsidRDefault="00584C4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84C45" w:rsidRPr="008B47FC" w:rsidTr="004215CC">
        <w:tc>
          <w:tcPr>
            <w:tcW w:w="3686" w:type="dxa"/>
            <w:gridSpan w:val="2"/>
            <w:vAlign w:val="center"/>
          </w:tcPr>
          <w:p w:rsidR="00584C45" w:rsidRPr="008B47FC" w:rsidRDefault="00951D93" w:rsidP="00951D9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№2 от 30.03.2011г. (ГУ Средняя школа №88)</w:t>
            </w:r>
          </w:p>
        </w:tc>
        <w:tc>
          <w:tcPr>
            <w:tcW w:w="2031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84C45" w:rsidRPr="008B47FC" w:rsidRDefault="00584C4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84C45" w:rsidRPr="008B47FC" w:rsidTr="004215CC">
        <w:tc>
          <w:tcPr>
            <w:tcW w:w="3686" w:type="dxa"/>
            <w:gridSpan w:val="2"/>
            <w:vAlign w:val="center"/>
          </w:tcPr>
          <w:p w:rsidR="00584C45" w:rsidRPr="008B47FC" w:rsidRDefault="00951D9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 наличии опыта работы (ГУ Средняя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84C45" w:rsidRPr="008B47FC" w:rsidRDefault="00584C4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84C45" w:rsidRPr="008B47FC" w:rsidTr="004215CC">
        <w:tc>
          <w:tcPr>
            <w:tcW w:w="3686" w:type="dxa"/>
            <w:gridSpan w:val="2"/>
            <w:vAlign w:val="center"/>
          </w:tcPr>
          <w:p w:rsidR="00584C45" w:rsidRPr="008B47FC" w:rsidRDefault="00951D9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Договор о государственных закупках услуг №117 от 01.07.2014г 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«питание 1-4 класс» (КГУ Общеобразовательная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84C45" w:rsidRPr="008B47FC" w:rsidRDefault="00584C4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84C45" w:rsidRPr="008B47FC" w:rsidTr="004215CC">
        <w:tc>
          <w:tcPr>
            <w:tcW w:w="3686" w:type="dxa"/>
            <w:gridSpan w:val="2"/>
            <w:vAlign w:val="center"/>
          </w:tcPr>
          <w:p w:rsidR="00584C45" w:rsidRPr="008B47FC" w:rsidRDefault="00951D9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Договор о государственных закупках услуг №117 от 01.07.2014г «питание 5-11 класс» (КГУ Общеобразовательная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84C45" w:rsidRPr="008B47FC" w:rsidRDefault="00584C4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84C45" w:rsidRPr="008B47FC" w:rsidTr="004215CC">
        <w:tc>
          <w:tcPr>
            <w:tcW w:w="3686" w:type="dxa"/>
            <w:gridSpan w:val="2"/>
            <w:vAlign w:val="center"/>
          </w:tcPr>
          <w:p w:rsidR="00584C45" w:rsidRPr="008B47FC" w:rsidRDefault="00951D93" w:rsidP="00951D9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о государственных закупках услуг №117 от 08.01.2015г «питание 1-4 класс» (КГУ Общеобразовательная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84C45" w:rsidRPr="008B47FC" w:rsidRDefault="00584C4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84C45" w:rsidRPr="008B47FC" w:rsidTr="004215CC">
        <w:tc>
          <w:tcPr>
            <w:tcW w:w="3686" w:type="dxa"/>
            <w:gridSpan w:val="2"/>
            <w:vAlign w:val="center"/>
          </w:tcPr>
          <w:p w:rsidR="00584C45" w:rsidRPr="008B47FC" w:rsidRDefault="00951D93" w:rsidP="00951D9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о государственных закупках услуг №117 от 27.02.2015г «питание 5-11 класс» (КГУ Общеобразовательная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584C45" w:rsidRPr="008B47FC" w:rsidRDefault="00584C4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584C45" w:rsidRPr="008B47FC" w:rsidRDefault="00584C4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951D9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Дополнительное соглашение №4  от 01.07.2015 года к Договору №117 от 28.02.2015г.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3846A1" w:rsidP="003846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Дополнительное соглашение №2  от 05.01.2016 года к Договору №117 от 27.07.2015г.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3846A1" w:rsidP="002A2C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о государственных закупках услуг №117 от 09.01.2017г (КГУ Общеобразовательная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3846A1" w:rsidP="002A2C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о государственных закупках услуг №117 от 06.01.2018г  (КГУ Общеобразовательная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2A2C86" w:rsidP="002A2C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о государственных закупках услуг №117 от 09.01.2019г (КГУ Общеобразовательная школа №117)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2A2C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Справка о наличии опыта работы (КГУ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2A2C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 от 03.10.2009г. (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2A2C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Дополнительное соглашение №1 от 13.01.2010 г. К Договору №1 от 03.10.2009 г.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(КГУ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2A2C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 от 05.04.2010г. (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2A2C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 от 30.10.2010г. (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5C482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Дополнительное соглашение №1 от  26.01.2011 г. К договору №1 от 30.10.2010г. (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5C4824" w:rsidP="005C48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 от 13.04.2011г. (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5C482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№2 от 20.07.2011 г. (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5C4824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Дополнительное соглашение №1 от 25.01.2012 г. к Договору №2 от 20.07.2011 г. (</w:t>
            </w:r>
            <w:r w:rsidR="00AF4F7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951D93" w:rsidRPr="008B47FC" w:rsidTr="004215CC">
        <w:tc>
          <w:tcPr>
            <w:tcW w:w="3686" w:type="dxa"/>
            <w:gridSpan w:val="2"/>
            <w:vAlign w:val="center"/>
          </w:tcPr>
          <w:p w:rsidR="00951D93" w:rsidRPr="008B47FC" w:rsidRDefault="00AF4F71" w:rsidP="00AF4F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 от 02.04.2012г. (КГУ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951D93" w:rsidRPr="008B47FC" w:rsidRDefault="00951D9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951D93" w:rsidRPr="008B47FC" w:rsidRDefault="00951D9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AF4F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№1 от 26.06.2012г. (КГУ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Дополнительное соглашение №1 от 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25.01.2013 г. к Договору №1 от 26.06.2012г. (КГУ гимназия №111)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Договор о государственных закупках на оказание услуг по организации питания №2 от 28.11.2018г. (ГУ академия КНБ Республики Казахстан)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Перечень закупаемых услуг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AF4F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Сертификат соответствия менеджмента качества применительно к «услугам общественного питания»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AF4F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Сертификат соответствия экологического менеджмента  применительно к «услугам общественного питания»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AF4F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Сертификат соответствия общественного питания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Удостоверения личности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Б.К.)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A2C86" w:rsidRPr="008B47FC" w:rsidRDefault="00AF4F7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Б.К.)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2C86" w:rsidRPr="008B47FC" w:rsidTr="004215CC">
        <w:tc>
          <w:tcPr>
            <w:tcW w:w="3686" w:type="dxa"/>
            <w:gridSpan w:val="2"/>
            <w:vAlign w:val="center"/>
          </w:tcPr>
          <w:p w:rsidR="00271FF1" w:rsidRPr="008B47FC" w:rsidRDefault="001E4A5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о присвоении третьего разряда</w:t>
            </w:r>
          </w:p>
          <w:p w:rsidR="002A2C86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Б.К.)</w:t>
            </w:r>
          </w:p>
        </w:tc>
        <w:tc>
          <w:tcPr>
            <w:tcW w:w="2031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2C86" w:rsidRPr="008B47FC" w:rsidRDefault="002A2C8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2C86" w:rsidRPr="008B47FC" w:rsidRDefault="002A2C8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Сертификат по курсу «Безопасность и охрана труда»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присвоении пятого разряда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271FF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прохождении курса «Повар-диетолог»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Трудовой договор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271FF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AF4F7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прохождении курса «повар-калькулятор» 4 разряда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Сертификат о прохождении курса «повар-калькулятор» 5 разряда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271FF1" w:rsidP="00641B0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</w:t>
            </w:r>
            <w:r w:rsidR="00641B0F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исвоении 5 разряда </w:t>
            </w: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«повар-калькулятор»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  <w:r w:rsidR="00641B0F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Свидетельство о прохождении курсов «Повар» </w:t>
            </w:r>
          </w:p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Байгасымовой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З.К.)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Умбетбаевой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Б.Б.)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Умбетбаевой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Б.Б.)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Умбетбаевой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Б.Б.)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Диплом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Умбетбаевой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Б.Б.)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Е.М.)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Е.М.)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0A3F86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AF4F71" w:rsidRPr="008B47FC" w:rsidRDefault="00641B0F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Е.М.)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0A3F86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Свидетельство о присвоение «Повар 5 разряда» </w:t>
            </w:r>
          </w:p>
          <w:p w:rsidR="00AF4F71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Е.М.)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F4F71" w:rsidRPr="008B47FC" w:rsidTr="004215CC">
        <w:tc>
          <w:tcPr>
            <w:tcW w:w="3686" w:type="dxa"/>
            <w:gridSpan w:val="2"/>
            <w:vAlign w:val="center"/>
          </w:tcPr>
          <w:p w:rsidR="00AF4F71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прохождении курса «Повар-диетолог»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Е.М.)</w:t>
            </w:r>
          </w:p>
        </w:tc>
        <w:tc>
          <w:tcPr>
            <w:tcW w:w="2031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AF4F71" w:rsidRPr="008B47FC" w:rsidRDefault="00AF4F7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AF4F71" w:rsidRPr="008B47FC" w:rsidRDefault="00AF4F7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0A3F86" w:rsidP="000A3F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прохождении курса «Повар-калькулятор»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Е.М.)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Мамбетовой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Е.М.)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Наурызбаевой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0A3F86" w:rsidRPr="008B47FC" w:rsidRDefault="000A3F86" w:rsidP="000A3F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641B0F" w:rsidRPr="008B47FC" w:rsidRDefault="000A3F86" w:rsidP="000A3F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Наурызбаевой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0A3F86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Наурызбаевой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0A3F86" w:rsidP="000A3F8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прохождении курсов и присвоении повар 5 разряда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Наурызбаевой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Сертификат о присвоении квалификации Повар 5 разряда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Наурызбаевой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0A3F86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Наурызбаевой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Буембаевой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А.Ш.)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7E08D7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Буембаевой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А.Ш.)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7E08D7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Буембаевой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А.Ш.)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присвоении повара 5 разряда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Личная медицинская книжка </w:t>
            </w:r>
          </w:p>
          <w:p w:rsidR="007E08D7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Буембаевой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А.Ш.)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7E08D7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Койтановой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С.Т.)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7E08D7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Койтановой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С.Т.)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641B0F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7E08D7" w:rsidRPr="008B47FC" w:rsidRDefault="007E08D7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Койтановой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С.Т.)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641B0F" w:rsidRPr="008B47FC" w:rsidTr="004215CC">
        <w:tc>
          <w:tcPr>
            <w:tcW w:w="3686" w:type="dxa"/>
            <w:gridSpan w:val="2"/>
            <w:vAlign w:val="center"/>
          </w:tcPr>
          <w:p w:rsidR="00107233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Свидетельство о присвоении повара 4 разряда </w:t>
            </w:r>
          </w:p>
          <w:p w:rsidR="00641B0F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Койтановой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С.Т.)</w:t>
            </w:r>
          </w:p>
        </w:tc>
        <w:tc>
          <w:tcPr>
            <w:tcW w:w="2031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641B0F" w:rsidRPr="008B47FC" w:rsidRDefault="00641B0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641B0F" w:rsidRPr="008B47FC" w:rsidRDefault="00641B0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107233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Койтановой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С.Т.)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08D7" w:rsidRPr="008B47FC" w:rsidTr="004215CC">
        <w:tc>
          <w:tcPr>
            <w:tcW w:w="3686" w:type="dxa"/>
            <w:gridSpan w:val="2"/>
            <w:vAlign w:val="center"/>
          </w:tcPr>
          <w:p w:rsidR="007E08D7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107233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Ф.М.)</w:t>
            </w:r>
          </w:p>
        </w:tc>
        <w:tc>
          <w:tcPr>
            <w:tcW w:w="203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08D7" w:rsidRPr="008B47FC" w:rsidRDefault="007E08D7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08D7" w:rsidRPr="008B47FC" w:rsidTr="004215CC">
        <w:tc>
          <w:tcPr>
            <w:tcW w:w="3686" w:type="dxa"/>
            <w:gridSpan w:val="2"/>
            <w:vAlign w:val="center"/>
          </w:tcPr>
          <w:p w:rsidR="007E08D7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107233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Ф.М.)</w:t>
            </w:r>
          </w:p>
        </w:tc>
        <w:tc>
          <w:tcPr>
            <w:tcW w:w="203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08D7" w:rsidRPr="008B47FC" w:rsidRDefault="007E08D7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08D7" w:rsidRPr="008B47FC" w:rsidRDefault="007E08D7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08D7" w:rsidRPr="008B47FC" w:rsidTr="004215CC">
        <w:tc>
          <w:tcPr>
            <w:tcW w:w="3686" w:type="dxa"/>
            <w:gridSpan w:val="2"/>
            <w:vAlign w:val="center"/>
          </w:tcPr>
          <w:p w:rsidR="007E08D7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107233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Ф.М.)</w:t>
            </w:r>
          </w:p>
        </w:tc>
        <w:tc>
          <w:tcPr>
            <w:tcW w:w="203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08D7" w:rsidRPr="008B47FC" w:rsidRDefault="007E08D7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08D7" w:rsidRPr="008B47FC" w:rsidRDefault="007E08D7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E08D7" w:rsidRPr="008B47FC" w:rsidTr="004215CC">
        <w:tc>
          <w:tcPr>
            <w:tcW w:w="3686" w:type="dxa"/>
            <w:gridSpan w:val="2"/>
            <w:vAlign w:val="center"/>
          </w:tcPr>
          <w:p w:rsidR="007E08D7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Сертификат о повышении квалификации на тему: «Особенности питания в школьных столовых, вузах, промышленных предприятиях» </w:t>
            </w:r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Ф.М.)</w:t>
            </w:r>
          </w:p>
        </w:tc>
        <w:tc>
          <w:tcPr>
            <w:tcW w:w="203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E08D7" w:rsidRPr="008B47FC" w:rsidRDefault="007E08D7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E08D7" w:rsidRPr="008B47FC" w:rsidRDefault="007E08D7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E08D7" w:rsidRPr="008B47FC" w:rsidRDefault="007E08D7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46876" w:rsidRPr="008B47FC" w:rsidTr="004215CC">
        <w:tc>
          <w:tcPr>
            <w:tcW w:w="3686" w:type="dxa"/>
            <w:gridSpan w:val="2"/>
            <w:vAlign w:val="center"/>
          </w:tcPr>
          <w:p w:rsidR="00046876" w:rsidRPr="008B47FC" w:rsidRDefault="0010723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Сертификат </w:t>
            </w:r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о присвоении квалификации </w:t>
            </w:r>
            <w:proofErr w:type="gramStart"/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повара-калькулятор</w:t>
            </w:r>
            <w:proofErr w:type="gramEnd"/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4 разряда (</w:t>
            </w:r>
            <w:proofErr w:type="spellStart"/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="00D40A20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Ф.М.)</w:t>
            </w:r>
          </w:p>
        </w:tc>
        <w:tc>
          <w:tcPr>
            <w:tcW w:w="2031" w:type="dxa"/>
            <w:gridSpan w:val="2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46876" w:rsidRPr="008B47FC" w:rsidRDefault="00046876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46876" w:rsidRPr="008B47FC" w:rsidTr="004215CC">
        <w:tc>
          <w:tcPr>
            <w:tcW w:w="3686" w:type="dxa"/>
            <w:gridSpan w:val="2"/>
            <w:vAlign w:val="center"/>
          </w:tcPr>
          <w:p w:rsidR="00046876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Диплом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Ф.М.)</w:t>
            </w:r>
          </w:p>
        </w:tc>
        <w:tc>
          <w:tcPr>
            <w:tcW w:w="2031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46876" w:rsidRPr="008B47FC" w:rsidRDefault="00046876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D40A20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Ф.М.)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D40A20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46876" w:rsidRPr="008B47FC" w:rsidTr="004215CC">
        <w:tc>
          <w:tcPr>
            <w:tcW w:w="3686" w:type="dxa"/>
            <w:gridSpan w:val="2"/>
            <w:vAlign w:val="center"/>
          </w:tcPr>
          <w:p w:rsidR="00046876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Трудовая книжка</w:t>
            </w:r>
          </w:p>
          <w:p w:rsidR="00D40A20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46876" w:rsidRPr="008B47FC" w:rsidTr="004215CC">
        <w:tc>
          <w:tcPr>
            <w:tcW w:w="3686" w:type="dxa"/>
            <w:gridSpan w:val="2"/>
            <w:vAlign w:val="center"/>
          </w:tcPr>
          <w:p w:rsidR="00046876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D40A20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46876" w:rsidRPr="008B47FC" w:rsidRDefault="00046876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46876" w:rsidRPr="008B47FC" w:rsidTr="004215CC">
        <w:tc>
          <w:tcPr>
            <w:tcW w:w="3686" w:type="dxa"/>
            <w:gridSpan w:val="2"/>
            <w:vAlign w:val="center"/>
          </w:tcPr>
          <w:p w:rsidR="00046876" w:rsidRPr="008B47FC" w:rsidRDefault="00D40A20" w:rsidP="000468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Сертификат о повышении квалификации повар-диетолог </w:t>
            </w:r>
          </w:p>
          <w:p w:rsidR="00D40A20" w:rsidRPr="008B47FC" w:rsidRDefault="00D40A20" w:rsidP="000468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046876" w:rsidRPr="008B47FC" w:rsidRDefault="00046876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046876" w:rsidRPr="008B47FC" w:rsidRDefault="00046876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80673" w:rsidRPr="008B47FC" w:rsidTr="004215CC">
        <w:tc>
          <w:tcPr>
            <w:tcW w:w="3686" w:type="dxa"/>
            <w:gridSpan w:val="2"/>
            <w:vAlign w:val="center"/>
          </w:tcPr>
          <w:p w:rsidR="00B80673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Диплом «Финансы» колледж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B80673" w:rsidRPr="008B47FC" w:rsidRDefault="00B8067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80673" w:rsidRPr="008B47FC" w:rsidRDefault="00B8067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80673" w:rsidRPr="008B47FC" w:rsidRDefault="00B8067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80673" w:rsidRPr="008B47FC" w:rsidRDefault="00B8067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5FAC" w:rsidRPr="008B47FC" w:rsidTr="004215CC">
        <w:tc>
          <w:tcPr>
            <w:tcW w:w="3686" w:type="dxa"/>
            <w:gridSpan w:val="2"/>
            <w:vAlign w:val="center"/>
          </w:tcPr>
          <w:p w:rsidR="00B45FAC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Диплом «финансы» университет 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45FAC" w:rsidRPr="008B47FC" w:rsidRDefault="00B45FA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5FAC" w:rsidRPr="008B47FC" w:rsidTr="004215CC">
        <w:tc>
          <w:tcPr>
            <w:tcW w:w="3686" w:type="dxa"/>
            <w:gridSpan w:val="2"/>
            <w:vAlign w:val="center"/>
          </w:tcPr>
          <w:p w:rsidR="00B45FAC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D40A20" w:rsidRPr="008B47FC" w:rsidRDefault="00D40A20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45FAC" w:rsidRPr="008B47FC" w:rsidRDefault="00B45FA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5FAC" w:rsidRPr="008B47FC" w:rsidTr="004215CC">
        <w:tc>
          <w:tcPr>
            <w:tcW w:w="3686" w:type="dxa"/>
            <w:gridSpan w:val="2"/>
            <w:vAlign w:val="center"/>
          </w:tcPr>
          <w:p w:rsidR="00B45FA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Корпетаевой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Н.С.)</w:t>
            </w:r>
          </w:p>
        </w:tc>
        <w:tc>
          <w:tcPr>
            <w:tcW w:w="2031" w:type="dxa"/>
            <w:gridSpan w:val="2"/>
            <w:vAlign w:val="center"/>
          </w:tcPr>
          <w:p w:rsidR="00B45FAC" w:rsidRPr="008B47FC" w:rsidRDefault="00B45FA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45FAC" w:rsidRPr="008B47FC" w:rsidRDefault="00B45FA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5FAC" w:rsidRPr="008B47FC" w:rsidTr="004215CC">
        <w:tc>
          <w:tcPr>
            <w:tcW w:w="3686" w:type="dxa"/>
            <w:gridSpan w:val="2"/>
            <w:vAlign w:val="center"/>
          </w:tcPr>
          <w:p w:rsidR="00B45FA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45FAC" w:rsidRPr="008B47FC" w:rsidRDefault="00B45FA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B45FAC" w:rsidRPr="008B47FC" w:rsidTr="004215CC">
        <w:tc>
          <w:tcPr>
            <w:tcW w:w="3686" w:type="dxa"/>
            <w:gridSpan w:val="2"/>
            <w:vAlign w:val="center"/>
          </w:tcPr>
          <w:p w:rsidR="00B45FA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B45FAC" w:rsidRPr="008B47FC" w:rsidRDefault="00B45FA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B45FAC" w:rsidRPr="008B47FC" w:rsidRDefault="00B45FA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36DDD" w:rsidRPr="008B47FC" w:rsidTr="004215CC">
        <w:tc>
          <w:tcPr>
            <w:tcW w:w="3686" w:type="dxa"/>
            <w:gridSpan w:val="2"/>
            <w:vAlign w:val="center"/>
          </w:tcPr>
          <w:p w:rsidR="00136DDD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Личная медицинская книжка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6DDD" w:rsidRPr="008B47FC" w:rsidRDefault="00136DDD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36DDD" w:rsidRPr="008B47FC" w:rsidTr="004215CC">
        <w:tc>
          <w:tcPr>
            <w:tcW w:w="3686" w:type="dxa"/>
            <w:gridSpan w:val="2"/>
            <w:vAlign w:val="center"/>
          </w:tcPr>
          <w:p w:rsidR="00136DDD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А.Б.)</w:t>
            </w:r>
          </w:p>
        </w:tc>
        <w:tc>
          <w:tcPr>
            <w:tcW w:w="2031" w:type="dxa"/>
            <w:gridSpan w:val="2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6DDD" w:rsidRPr="008B47FC" w:rsidRDefault="00136DDD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36DDD" w:rsidRPr="008B47FC" w:rsidRDefault="00136DDD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36DDD" w:rsidRPr="008B47FC" w:rsidTr="004215CC">
        <w:tc>
          <w:tcPr>
            <w:tcW w:w="3686" w:type="dxa"/>
            <w:gridSpan w:val="2"/>
            <w:vAlign w:val="center"/>
          </w:tcPr>
          <w:p w:rsidR="00136DDD" w:rsidRPr="008B47FC" w:rsidRDefault="00F95E2C" w:rsidP="000B1E6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Трудовая книжка</w:t>
            </w:r>
          </w:p>
          <w:p w:rsidR="00F95E2C" w:rsidRPr="008B47FC" w:rsidRDefault="00F95E2C" w:rsidP="000B1E6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А.Б.)</w:t>
            </w:r>
          </w:p>
        </w:tc>
        <w:tc>
          <w:tcPr>
            <w:tcW w:w="2031" w:type="dxa"/>
            <w:gridSpan w:val="2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6DDD" w:rsidRPr="008B47FC" w:rsidRDefault="00136DDD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А.Б.)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36DDD" w:rsidRPr="008B47FC" w:rsidTr="004215CC">
        <w:tc>
          <w:tcPr>
            <w:tcW w:w="3686" w:type="dxa"/>
            <w:gridSpan w:val="2"/>
            <w:vAlign w:val="center"/>
          </w:tcPr>
          <w:p w:rsidR="00136DDD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А.Б.)</w:t>
            </w:r>
          </w:p>
        </w:tc>
        <w:tc>
          <w:tcPr>
            <w:tcW w:w="2031" w:type="dxa"/>
            <w:gridSpan w:val="2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36DDD" w:rsidRPr="008B47FC" w:rsidRDefault="00136DDD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36DDD" w:rsidRPr="008B47FC" w:rsidRDefault="00136DDD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36DDD" w:rsidRPr="008B47FC" w:rsidRDefault="00136DDD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F1CCF" w:rsidRPr="008B47FC" w:rsidTr="004215CC">
        <w:tc>
          <w:tcPr>
            <w:tcW w:w="3686" w:type="dxa"/>
            <w:gridSpan w:val="2"/>
            <w:vAlign w:val="center"/>
          </w:tcPr>
          <w:p w:rsidR="00CF1CCF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Бекбосыновой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Д.С.)</w:t>
            </w:r>
          </w:p>
        </w:tc>
        <w:tc>
          <w:tcPr>
            <w:tcW w:w="2031" w:type="dxa"/>
            <w:gridSpan w:val="2"/>
            <w:vAlign w:val="center"/>
          </w:tcPr>
          <w:p w:rsidR="00CF1CCF" w:rsidRPr="008B47FC" w:rsidRDefault="00CF1CC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F1CCF" w:rsidRPr="008B47FC" w:rsidRDefault="00CF1CCF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F1CCF" w:rsidRPr="008B47FC" w:rsidRDefault="00CF1CCF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F1CCF" w:rsidRPr="008B47FC" w:rsidRDefault="00CF1CCF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А.Б.)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2A3705" w:rsidRPr="008B47FC" w:rsidTr="004215CC">
        <w:tc>
          <w:tcPr>
            <w:tcW w:w="3686" w:type="dxa"/>
            <w:gridSpan w:val="2"/>
            <w:vAlign w:val="center"/>
          </w:tcPr>
          <w:p w:rsidR="002A3705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А.Б.)</w:t>
            </w:r>
          </w:p>
        </w:tc>
        <w:tc>
          <w:tcPr>
            <w:tcW w:w="203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2A3705" w:rsidRPr="008B47FC" w:rsidRDefault="002A3705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2A3705" w:rsidRPr="008B47FC" w:rsidRDefault="002A3705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А.Б.)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F95E2C" w:rsidRPr="008B47FC" w:rsidRDefault="00F95E2C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="001F0AB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Утаралина</w:t>
            </w:r>
            <w:proofErr w:type="spellEnd"/>
            <w:r w:rsidR="001F0AB3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С.К.)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Утаралина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С.К.)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Трудовой договор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Утаралина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С.К.)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Личная медицинская книжка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Утаралина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С.К.)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Аяжанова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А.Ж.)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Трудовая книжка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Аяжанова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А.Ж.)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Аяжанова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А.Ж.)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Аяжанова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А.Ж.)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</w:t>
            </w:r>
          </w:p>
          <w:p w:rsidR="001F0AB3" w:rsidRPr="008B47FC" w:rsidRDefault="001F0AB3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Уса</w:t>
            </w:r>
            <w:r w:rsidR="00CB04C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баевой</w:t>
            </w:r>
            <w:proofErr w:type="spellEnd"/>
            <w:r w:rsidR="00CB04C1"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С.Н.)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Усабаевой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С.Н.)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Усабаевой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С.Н.)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Усабаевой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С.Н.)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Арлиз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З.Д.)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Арлиз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З.Д.)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Арлиз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З.Д.)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Арлиз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З.Д.)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95E2C" w:rsidRPr="008B47FC" w:rsidTr="004215CC">
        <w:tc>
          <w:tcPr>
            <w:tcW w:w="3686" w:type="dxa"/>
            <w:gridSpan w:val="2"/>
            <w:vAlign w:val="center"/>
          </w:tcPr>
          <w:p w:rsidR="00F95E2C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Букумбаева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М.Ж.)</w:t>
            </w:r>
          </w:p>
        </w:tc>
        <w:tc>
          <w:tcPr>
            <w:tcW w:w="203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F95E2C" w:rsidRPr="008B47FC" w:rsidRDefault="00F95E2C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95E2C" w:rsidRPr="008B47FC" w:rsidRDefault="00F95E2C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Букумбаева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М.Ж.)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Трудовой договор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Букумбаева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М.Ж.)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0A20" w:rsidRPr="008B47FC" w:rsidTr="004215CC">
        <w:tc>
          <w:tcPr>
            <w:tcW w:w="3686" w:type="dxa"/>
            <w:gridSpan w:val="2"/>
            <w:vAlign w:val="center"/>
          </w:tcPr>
          <w:p w:rsidR="00D40A20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Букумбаева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М.Ж.)</w:t>
            </w:r>
          </w:p>
        </w:tc>
        <w:tc>
          <w:tcPr>
            <w:tcW w:w="203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D40A20" w:rsidRPr="008B47FC" w:rsidRDefault="00D40A20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D40A20" w:rsidRPr="008B47FC" w:rsidRDefault="00D40A20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Кулукпаева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Д.С.)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Кулукпаева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Д.С.)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Кулукпаева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Д.С.)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Кулукпаева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Д.С.)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</w:t>
            </w:r>
          </w:p>
          <w:p w:rsidR="00CB04C1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Акежанова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Г.Т.)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CB04C1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Трудовая книжка</w:t>
            </w:r>
          </w:p>
          <w:p w:rsidR="00CB04C1" w:rsidRPr="008B47FC" w:rsidRDefault="00CB04C1" w:rsidP="00CB04C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Акежанова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Г.Т.) 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Акежанова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Г.Т.)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Акежанова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Г.Т.)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Джунусбаева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Г.А.)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Джунусбаева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Г.А.)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Джунусбаева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Г.А.)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F0AB3" w:rsidRPr="008B47FC" w:rsidTr="004215CC">
        <w:tc>
          <w:tcPr>
            <w:tcW w:w="3686" w:type="dxa"/>
            <w:gridSpan w:val="2"/>
            <w:vAlign w:val="center"/>
          </w:tcPr>
          <w:p w:rsidR="001F0AB3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Джунусбаева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Г.А.)</w:t>
            </w:r>
          </w:p>
        </w:tc>
        <w:tc>
          <w:tcPr>
            <w:tcW w:w="203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1F0AB3" w:rsidRPr="008B47FC" w:rsidRDefault="001F0AB3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1F0AB3" w:rsidRPr="008B47FC" w:rsidRDefault="001F0AB3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 xml:space="preserve">Удостоверение личности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Катиетова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Г.С.)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Катиетова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Г.С.)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Катиетова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Г.С.)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Личная медицинская книжка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Катиетова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Г.С.)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Удостоверение личности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Теммоева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Ю.И.)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Трудовая книжка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Теммоева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Ю.И.)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Трудовой договор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Теммоева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Ю.И.)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B04C1" w:rsidRPr="008B47FC" w:rsidTr="004215CC">
        <w:tc>
          <w:tcPr>
            <w:tcW w:w="3686" w:type="dxa"/>
            <w:gridSpan w:val="2"/>
            <w:vAlign w:val="center"/>
          </w:tcPr>
          <w:p w:rsidR="00CB04C1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Теммоева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Ю.И.)</w:t>
            </w:r>
          </w:p>
        </w:tc>
        <w:tc>
          <w:tcPr>
            <w:tcW w:w="203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B04C1" w:rsidRPr="008B47FC" w:rsidRDefault="00CB04C1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B04C1" w:rsidRPr="008B47FC" w:rsidRDefault="00CB04C1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Трудовая книжка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776E8A" w:rsidRPr="008B47FC" w:rsidRDefault="00776E8A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Личная медицинская книжка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Мырзахмедов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А.М.)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Канатбек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Р.К.)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Водительское удостоверение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Канатбек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Р.К.)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Копия страхового полиса ГПО на автотранспорт 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776E8A" w:rsidRPr="008B47FC" w:rsidTr="004215CC">
        <w:tc>
          <w:tcPr>
            <w:tcW w:w="3686" w:type="dxa"/>
            <w:gridSpan w:val="2"/>
            <w:vAlign w:val="center"/>
          </w:tcPr>
          <w:p w:rsidR="00776E8A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Договор аренды автотранспорта</w:t>
            </w:r>
          </w:p>
        </w:tc>
        <w:tc>
          <w:tcPr>
            <w:tcW w:w="203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776E8A" w:rsidRPr="008B47FC" w:rsidRDefault="00776E8A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776E8A" w:rsidRPr="008B47FC" w:rsidRDefault="00776E8A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Канаев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Е.К.)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Диагностическая карта технического осмотра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Канатбек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Р.К.)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Канатбек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Р.К.)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Личная медицинская книжка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Канатбек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Р.К.)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Удостоверение личности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Маулетхан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Трудовая книжка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Маулетхан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Трудовой договор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Маулетхан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C1063E" w:rsidRPr="008B47FC" w:rsidTr="004215CC">
        <w:tc>
          <w:tcPr>
            <w:tcW w:w="3686" w:type="dxa"/>
            <w:gridSpan w:val="2"/>
            <w:vAlign w:val="center"/>
          </w:tcPr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Личная медицинская книжка </w:t>
            </w:r>
          </w:p>
          <w:p w:rsidR="00C1063E" w:rsidRPr="008B47FC" w:rsidRDefault="00C1063E" w:rsidP="00136DD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</w:t>
            </w:r>
            <w:proofErr w:type="spellStart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Маулетхан</w:t>
            </w:r>
            <w:proofErr w:type="spellEnd"/>
            <w:r w:rsidRPr="008B47F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А.А.)</w:t>
            </w:r>
          </w:p>
        </w:tc>
        <w:tc>
          <w:tcPr>
            <w:tcW w:w="203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1063E" w:rsidRPr="008B47FC" w:rsidRDefault="00C1063E" w:rsidP="00BA0238">
            <w:pPr>
              <w:pStyle w:val="aa"/>
              <w:numPr>
                <w:ilvl w:val="0"/>
                <w:numId w:val="22"/>
              </w:num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C1063E" w:rsidRPr="008B47FC" w:rsidRDefault="00C1063E" w:rsidP="00BA023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7E4E7B" w:rsidRDefault="007E4E7B" w:rsidP="00FC4C8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B47FC">
        <w:rPr>
          <w:rFonts w:ascii="Times New Roman" w:eastAsia="Times New Roman" w:hAnsi="Times New Roman" w:cs="Times New Roman"/>
          <w:lang w:eastAsia="ru-RU"/>
        </w:rPr>
        <w:t>которые</w:t>
      </w:r>
      <w:proofErr w:type="gramEnd"/>
      <w:r w:rsidRPr="008B47FC">
        <w:rPr>
          <w:rFonts w:ascii="Times New Roman" w:eastAsia="Times New Roman" w:hAnsi="Times New Roman" w:cs="Times New Roman"/>
          <w:lang w:eastAsia="ru-RU"/>
        </w:rPr>
        <w:t xml:space="preserve"> оглашены всем присутствующим, при вскрытии тендерных заявок.</w:t>
      </w:r>
    </w:p>
    <w:p w:rsidR="008B47FC" w:rsidRPr="008B47FC" w:rsidRDefault="008B47FC" w:rsidP="00FC4C8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7E4E7B" w:rsidRDefault="007E4E7B" w:rsidP="00FC4C8E">
      <w:pPr>
        <w:numPr>
          <w:ilvl w:val="0"/>
          <w:numId w:val="1"/>
        </w:numPr>
        <w:tabs>
          <w:tab w:val="clear" w:pos="360"/>
          <w:tab w:val="left" w:pos="709"/>
        </w:tabs>
        <w:spacing w:after="0" w:line="240" w:lineRule="auto"/>
        <w:ind w:left="142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color w:val="000000"/>
          <w:lang w:eastAsia="ru-RU"/>
        </w:rPr>
        <w:t>При вскрытии тендерных заявок присутствовали представители следующих потенциальных поставщиков:</w:t>
      </w:r>
    </w:p>
    <w:p w:rsidR="008B47FC" w:rsidRDefault="008B47FC" w:rsidP="008B47FC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7FC" w:rsidRDefault="008B47FC" w:rsidP="008B47FC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B47FC" w:rsidRDefault="008B47FC" w:rsidP="008B47FC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8B47FC" w:rsidRPr="008B47FC" w:rsidRDefault="008B47FC" w:rsidP="008B47FC">
      <w:pPr>
        <w:tabs>
          <w:tab w:val="left" w:pos="709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7E4E7B" w:rsidRPr="008B47FC" w:rsidTr="00FC4C8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8B47FC" w:rsidRDefault="007E4E7B" w:rsidP="00D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Наименование</w:t>
            </w:r>
          </w:p>
          <w:p w:rsidR="007E4E7B" w:rsidRPr="008B47FC" w:rsidRDefault="007E4E7B" w:rsidP="00D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потенциального поставщика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7B" w:rsidRPr="008B47FC" w:rsidRDefault="007E4E7B" w:rsidP="00D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</w:t>
            </w:r>
          </w:p>
          <w:p w:rsidR="007E4E7B" w:rsidRPr="008B47FC" w:rsidRDefault="007E4E7B" w:rsidP="00D65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уполномоченного представителя</w:t>
            </w:r>
          </w:p>
        </w:tc>
      </w:tr>
      <w:tr w:rsidR="00D65C32" w:rsidRPr="008B47FC" w:rsidTr="00FC4C8E">
        <w:tc>
          <w:tcPr>
            <w:tcW w:w="3969" w:type="dxa"/>
            <w:vAlign w:val="center"/>
          </w:tcPr>
          <w:p w:rsidR="005E3D7D" w:rsidRPr="008B47FC" w:rsidRDefault="00BA0238" w:rsidP="00D6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8B47FC">
              <w:rPr>
                <w:rFonts w:ascii="Times New Roman" w:hAnsi="Times New Roman" w:cs="Times New Roman"/>
                <w:lang w:val="en-US"/>
              </w:rPr>
              <w:t>MasterFood</w:t>
            </w:r>
            <w:proofErr w:type="spellEnd"/>
            <w:r w:rsidRPr="008B47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32" w:rsidRPr="008B47FC" w:rsidRDefault="00BA0238" w:rsidP="00D6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47FC">
              <w:rPr>
                <w:rFonts w:ascii="Times New Roman" w:hAnsi="Times New Roman" w:cs="Times New Roman"/>
                <w:color w:val="000000"/>
              </w:rPr>
              <w:t xml:space="preserve">Сапаров 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Аян</w:t>
            </w:r>
            <w:proofErr w:type="spellEnd"/>
            <w:r w:rsidRPr="008B47F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Иманғалиұлы</w:t>
            </w:r>
            <w:proofErr w:type="spellEnd"/>
          </w:p>
        </w:tc>
      </w:tr>
      <w:tr w:rsidR="00D65C32" w:rsidRPr="008B47FC" w:rsidTr="00FC4C8E">
        <w:tc>
          <w:tcPr>
            <w:tcW w:w="3969" w:type="dxa"/>
            <w:vAlign w:val="center"/>
          </w:tcPr>
          <w:p w:rsidR="005E3D7D" w:rsidRPr="008B47FC" w:rsidRDefault="00BA0238" w:rsidP="00D65C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eastAsia="Times New Roman" w:hAnsi="Times New Roman" w:cs="Times New Roman"/>
                <w:color w:val="000000"/>
              </w:rPr>
              <w:t>ИП «</w:t>
            </w:r>
            <w:proofErr w:type="spellStart"/>
            <w:r w:rsidRPr="008B47FC">
              <w:rPr>
                <w:rFonts w:ascii="Times New Roman" w:eastAsia="Times New Roman" w:hAnsi="Times New Roman" w:cs="Times New Roman"/>
                <w:color w:val="000000"/>
              </w:rPr>
              <w:t>Мамбетова</w:t>
            </w:r>
            <w:proofErr w:type="spellEnd"/>
            <w:r w:rsidRPr="008B47FC">
              <w:rPr>
                <w:rFonts w:ascii="Times New Roman" w:eastAsia="Times New Roman" w:hAnsi="Times New Roman" w:cs="Times New Roman"/>
                <w:color w:val="000000"/>
              </w:rPr>
              <w:t xml:space="preserve"> Б.К.»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32" w:rsidRPr="008B47FC" w:rsidRDefault="00BA0238" w:rsidP="00D6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Мырзахмедов</w:t>
            </w:r>
            <w:proofErr w:type="spellEnd"/>
            <w:r w:rsidRPr="008B47FC">
              <w:rPr>
                <w:rFonts w:ascii="Times New Roman" w:hAnsi="Times New Roman" w:cs="Times New Roman"/>
                <w:color w:val="000000"/>
              </w:rPr>
              <w:t xml:space="preserve"> Айдар 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Мырзахмедович</w:t>
            </w:r>
            <w:proofErr w:type="spellEnd"/>
          </w:p>
        </w:tc>
      </w:tr>
      <w:tr w:rsidR="00D65C32" w:rsidRPr="008B47FC" w:rsidTr="00FC4C8E">
        <w:tc>
          <w:tcPr>
            <w:tcW w:w="3969" w:type="dxa"/>
            <w:vAlign w:val="center"/>
          </w:tcPr>
          <w:p w:rsidR="005E3D7D" w:rsidRPr="008B47FC" w:rsidRDefault="00BA0238" w:rsidP="005E3D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7FC">
              <w:rPr>
                <w:rFonts w:ascii="Times New Roman" w:eastAsia="Times New Roman" w:hAnsi="Times New Roman" w:cs="Times New Roman"/>
                <w:color w:val="000000"/>
              </w:rPr>
              <w:t>ИП «</w:t>
            </w:r>
            <w:proofErr w:type="spellStart"/>
            <w:r w:rsidRPr="008B47FC">
              <w:rPr>
                <w:rFonts w:ascii="Times New Roman" w:eastAsia="Times New Roman" w:hAnsi="Times New Roman" w:cs="Times New Roman"/>
                <w:color w:val="000000"/>
              </w:rPr>
              <w:t>Мамбетова</w:t>
            </w:r>
            <w:proofErr w:type="spellEnd"/>
            <w:r w:rsidRPr="008B47FC">
              <w:rPr>
                <w:rFonts w:ascii="Times New Roman" w:eastAsia="Times New Roman" w:hAnsi="Times New Roman" w:cs="Times New Roman"/>
                <w:color w:val="000000"/>
              </w:rPr>
              <w:t xml:space="preserve"> Б.К.»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32" w:rsidRPr="008B47FC" w:rsidRDefault="00BA0238" w:rsidP="00D65C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Абишев</w:t>
            </w:r>
            <w:proofErr w:type="spellEnd"/>
            <w:r w:rsidRPr="008B47FC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8B47FC">
              <w:rPr>
                <w:rFonts w:ascii="Times New Roman" w:hAnsi="Times New Roman" w:cs="Times New Roman"/>
                <w:color w:val="000000"/>
              </w:rPr>
              <w:t>Инкарович</w:t>
            </w:r>
            <w:proofErr w:type="spellEnd"/>
          </w:p>
        </w:tc>
      </w:tr>
    </w:tbl>
    <w:p w:rsidR="008B47FC" w:rsidRPr="008B47FC" w:rsidRDefault="008B47FC" w:rsidP="008B47FC">
      <w:pPr>
        <w:pStyle w:val="a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E4E7B" w:rsidRPr="008B47FC" w:rsidRDefault="00693D0E" w:rsidP="00693D0E">
      <w:pPr>
        <w:pStyle w:val="aa"/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7FC">
        <w:rPr>
          <w:rFonts w:ascii="Times New Roman" w:eastAsia="Times New Roman" w:hAnsi="Times New Roman" w:cs="Times New Roman"/>
          <w:lang w:eastAsia="ru-RU"/>
        </w:rPr>
        <w:t xml:space="preserve">Секретарю тендерной комиссии </w:t>
      </w:r>
      <w:proofErr w:type="gramStart"/>
      <w:r w:rsidRPr="008B47FC">
        <w:rPr>
          <w:rFonts w:ascii="Times New Roman" w:eastAsia="Times New Roman" w:hAnsi="Times New Roman" w:cs="Times New Roman"/>
          <w:lang w:eastAsia="ru-RU"/>
        </w:rPr>
        <w:t>разместить текст</w:t>
      </w:r>
      <w:proofErr w:type="gramEnd"/>
      <w:r w:rsidRPr="008B47FC">
        <w:rPr>
          <w:rFonts w:ascii="Times New Roman" w:eastAsia="Times New Roman" w:hAnsi="Times New Roman" w:cs="Times New Roman"/>
          <w:lang w:eastAsia="ru-RU"/>
        </w:rPr>
        <w:t xml:space="preserve"> данного протокола на Интернет-ресурсе: </w:t>
      </w:r>
      <w:proofErr w:type="spellStart"/>
      <w:r w:rsidR="00415EA8" w:rsidRPr="008B47FC">
        <w:rPr>
          <w:rFonts w:ascii="Times New Roman" w:eastAsia="Times New Roman" w:hAnsi="Times New Roman" w:cs="Times New Roman"/>
          <w:u w:val="single"/>
          <w:lang w:eastAsia="ru-RU"/>
        </w:rPr>
        <w:t>www</w:t>
      </w:r>
      <w:proofErr w:type="spellEnd"/>
      <w:r w:rsidR="00415EA8" w:rsidRPr="008B47FC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="00415EA8" w:rsidRPr="008B47FC">
        <w:rPr>
          <w:rFonts w:ascii="Times New Roman" w:eastAsia="Times New Roman" w:hAnsi="Times New Roman" w:cs="Times New Roman"/>
          <w:u w:val="single"/>
          <w:lang w:val="en-US" w:eastAsia="ru-RU"/>
        </w:rPr>
        <w:t>fizmat</w:t>
      </w:r>
      <w:proofErr w:type="spellEnd"/>
      <w:r w:rsidRPr="008B47FC">
        <w:rPr>
          <w:rFonts w:ascii="Times New Roman" w:eastAsia="Times New Roman" w:hAnsi="Times New Roman" w:cs="Times New Roman"/>
          <w:u w:val="single"/>
          <w:lang w:eastAsia="ru-RU"/>
        </w:rPr>
        <w:t>.</w:t>
      </w:r>
      <w:proofErr w:type="spellStart"/>
      <w:r w:rsidRPr="008B47FC">
        <w:rPr>
          <w:rFonts w:ascii="Times New Roman" w:eastAsia="Times New Roman" w:hAnsi="Times New Roman" w:cs="Times New Roman"/>
          <w:u w:val="single"/>
          <w:lang w:eastAsia="ru-RU"/>
        </w:rPr>
        <w:t>kz</w:t>
      </w:r>
      <w:proofErr w:type="spellEnd"/>
      <w:r w:rsidRPr="008B47FC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tbl>
      <w:tblPr>
        <w:tblW w:w="9356" w:type="dxa"/>
        <w:tblInd w:w="250" w:type="dxa"/>
        <w:tblLook w:val="01E0" w:firstRow="1" w:lastRow="1" w:firstColumn="1" w:lastColumn="1" w:noHBand="0" w:noVBand="0"/>
      </w:tblPr>
      <w:tblGrid>
        <w:gridCol w:w="2977"/>
        <w:gridCol w:w="2977"/>
        <w:gridCol w:w="3402"/>
      </w:tblGrid>
      <w:tr w:rsidR="007E4E7B" w:rsidRPr="008B47FC" w:rsidTr="008B47FC">
        <w:trPr>
          <w:trHeight w:val="340"/>
        </w:trPr>
        <w:tc>
          <w:tcPr>
            <w:tcW w:w="2977" w:type="dxa"/>
            <w:vAlign w:val="bottom"/>
            <w:hideMark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Председатель комиссии:</w:t>
            </w:r>
          </w:p>
        </w:tc>
        <w:tc>
          <w:tcPr>
            <w:tcW w:w="2977" w:type="dxa"/>
            <w:vAlign w:val="bottom"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7E4E7B" w:rsidRPr="008B47FC" w:rsidRDefault="008B47FC" w:rsidP="008B47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Бекахметов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Г.К</w:t>
            </w:r>
          </w:p>
        </w:tc>
      </w:tr>
      <w:tr w:rsidR="007E4E7B" w:rsidRPr="008B47FC" w:rsidTr="008B47FC">
        <w:trPr>
          <w:trHeight w:val="567"/>
        </w:trPr>
        <w:tc>
          <w:tcPr>
            <w:tcW w:w="2977" w:type="dxa"/>
            <w:vAlign w:val="bottom"/>
            <w:hideMark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Align w:val="bottom"/>
          </w:tcPr>
          <w:p w:rsidR="007E4E7B" w:rsidRPr="008B47FC" w:rsidRDefault="008B47FC" w:rsidP="008B47F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Рахимжанова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А.С.</w:t>
            </w:r>
          </w:p>
        </w:tc>
      </w:tr>
      <w:tr w:rsidR="007E4E7B" w:rsidRPr="008B47FC" w:rsidTr="008B47FC">
        <w:trPr>
          <w:trHeight w:val="567"/>
        </w:trPr>
        <w:tc>
          <w:tcPr>
            <w:tcW w:w="2977" w:type="dxa"/>
            <w:vAlign w:val="bottom"/>
            <w:hideMark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E4E7B" w:rsidRPr="008B47FC" w:rsidRDefault="008B47FC" w:rsidP="008B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Кунгожин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А.</w:t>
            </w:r>
            <w:r w:rsidR="00BA0238" w:rsidRPr="008B47FC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E4E7B" w:rsidRPr="008B47FC" w:rsidTr="008B47FC">
        <w:trPr>
          <w:trHeight w:val="567"/>
        </w:trPr>
        <w:tc>
          <w:tcPr>
            <w:tcW w:w="2977" w:type="dxa"/>
            <w:vAlign w:val="bottom"/>
            <w:hideMark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E4E7B" w:rsidRPr="008B47FC" w:rsidRDefault="008B47FC" w:rsidP="008B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Торғаева А.</w:t>
            </w:r>
            <w:r w:rsidR="00BA0238" w:rsidRPr="008B47FC">
              <w:rPr>
                <w:rFonts w:ascii="Times New Roman" w:eastAsia="Calibri" w:hAnsi="Times New Roman" w:cs="Times New Roman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7E4E7B" w:rsidRPr="008B47FC" w:rsidTr="008B47FC">
        <w:trPr>
          <w:trHeight w:val="567"/>
        </w:trPr>
        <w:tc>
          <w:tcPr>
            <w:tcW w:w="2977" w:type="dxa"/>
            <w:vAlign w:val="bottom"/>
            <w:hideMark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77" w:type="dxa"/>
            <w:vAlign w:val="bottom"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E4E7B" w:rsidRPr="008B47FC" w:rsidRDefault="008B47FC" w:rsidP="008B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Киялов М.</w:t>
            </w:r>
            <w:r w:rsidR="00BA0238" w:rsidRPr="008B47FC">
              <w:rPr>
                <w:rFonts w:ascii="Times New Roman" w:eastAsia="Calibri" w:hAnsi="Times New Roman" w:cs="Times New Roman"/>
                <w:lang w:val="kk-KZ"/>
              </w:rPr>
              <w:t>Г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  <w:tr w:rsidR="007E4E7B" w:rsidRPr="008B47FC" w:rsidTr="008B47FC">
        <w:trPr>
          <w:trHeight w:val="567"/>
        </w:trPr>
        <w:tc>
          <w:tcPr>
            <w:tcW w:w="2977" w:type="dxa"/>
            <w:vAlign w:val="bottom"/>
            <w:hideMark/>
          </w:tcPr>
          <w:p w:rsidR="007E4E7B" w:rsidRPr="008B47FC" w:rsidRDefault="00415EA8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47FC">
              <w:rPr>
                <w:rFonts w:ascii="Times New Roman" w:eastAsia="Times New Roman" w:hAnsi="Times New Roman" w:cs="Times New Roman"/>
                <w:b/>
                <w:color w:val="000000"/>
              </w:rPr>
              <w:t>Секретарь комиссии:</w:t>
            </w:r>
          </w:p>
        </w:tc>
        <w:tc>
          <w:tcPr>
            <w:tcW w:w="2977" w:type="dxa"/>
            <w:vAlign w:val="bottom"/>
          </w:tcPr>
          <w:p w:rsidR="007E4E7B" w:rsidRPr="008B47FC" w:rsidRDefault="007E4E7B" w:rsidP="007E4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7E4E7B" w:rsidRPr="008B47FC" w:rsidRDefault="008B47FC" w:rsidP="008B4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Болман С.</w:t>
            </w:r>
            <w:r w:rsidR="00BA0238" w:rsidRPr="008B47FC">
              <w:rPr>
                <w:rFonts w:ascii="Times New Roman" w:eastAsia="Calibri" w:hAnsi="Times New Roman" w:cs="Times New Roman"/>
                <w:lang w:val="kk-KZ"/>
              </w:rPr>
              <w:t>М</w:t>
            </w:r>
            <w:r>
              <w:rPr>
                <w:rFonts w:ascii="Times New Roman" w:eastAsia="Calibri" w:hAnsi="Times New Roman" w:cs="Times New Roman"/>
                <w:lang w:val="kk-KZ"/>
              </w:rPr>
              <w:t>.</w:t>
            </w:r>
          </w:p>
        </w:tc>
      </w:tr>
    </w:tbl>
    <w:p w:rsidR="00071ACF" w:rsidRPr="008B47FC" w:rsidRDefault="00071ACF">
      <w:pPr>
        <w:rPr>
          <w:rFonts w:ascii="Times New Roman" w:hAnsi="Times New Roman" w:cs="Times New Roman"/>
        </w:rPr>
      </w:pPr>
    </w:p>
    <w:sectPr w:rsidR="00071ACF" w:rsidRPr="008B47FC" w:rsidSect="00693D0E">
      <w:pgSz w:w="11906" w:h="16838"/>
      <w:pgMar w:top="709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7B9"/>
    <w:multiLevelType w:val="hybridMultilevel"/>
    <w:tmpl w:val="6966F510"/>
    <w:lvl w:ilvl="0" w:tplc="8D8A8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76596"/>
    <w:multiLevelType w:val="hybridMultilevel"/>
    <w:tmpl w:val="5C2EE732"/>
    <w:lvl w:ilvl="0" w:tplc="F766C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A771AFF"/>
    <w:multiLevelType w:val="hybridMultilevel"/>
    <w:tmpl w:val="C32E422C"/>
    <w:lvl w:ilvl="0" w:tplc="BB3C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74DA"/>
    <w:multiLevelType w:val="hybridMultilevel"/>
    <w:tmpl w:val="972AB4AE"/>
    <w:lvl w:ilvl="0" w:tplc="BB3C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9311D"/>
    <w:multiLevelType w:val="hybridMultilevel"/>
    <w:tmpl w:val="3D7A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1E18"/>
    <w:multiLevelType w:val="hybridMultilevel"/>
    <w:tmpl w:val="2E26E772"/>
    <w:lvl w:ilvl="0" w:tplc="BB3C7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040"/>
    <w:multiLevelType w:val="hybridMultilevel"/>
    <w:tmpl w:val="08D05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B4A4E"/>
    <w:multiLevelType w:val="hybridMultilevel"/>
    <w:tmpl w:val="690A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5F2AD9"/>
    <w:multiLevelType w:val="hybridMultilevel"/>
    <w:tmpl w:val="4FAA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9581D"/>
    <w:multiLevelType w:val="hybridMultilevel"/>
    <w:tmpl w:val="CD281132"/>
    <w:lvl w:ilvl="0" w:tplc="5652E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E2613"/>
    <w:multiLevelType w:val="hybridMultilevel"/>
    <w:tmpl w:val="E61EBC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8A25B0D"/>
    <w:multiLevelType w:val="hybridMultilevel"/>
    <w:tmpl w:val="9E98D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C365C7"/>
    <w:multiLevelType w:val="hybridMultilevel"/>
    <w:tmpl w:val="1D3E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83748"/>
    <w:multiLevelType w:val="hybridMultilevel"/>
    <w:tmpl w:val="E7DE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5D0063"/>
    <w:multiLevelType w:val="hybridMultilevel"/>
    <w:tmpl w:val="4798F0FA"/>
    <w:lvl w:ilvl="0" w:tplc="3B6274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107790"/>
    <w:multiLevelType w:val="hybridMultilevel"/>
    <w:tmpl w:val="63A2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44F92"/>
    <w:multiLevelType w:val="hybridMultilevel"/>
    <w:tmpl w:val="526C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565B5"/>
    <w:multiLevelType w:val="hybridMultilevel"/>
    <w:tmpl w:val="A178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44AFC"/>
    <w:multiLevelType w:val="hybridMultilevel"/>
    <w:tmpl w:val="C138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07301"/>
    <w:multiLevelType w:val="hybridMultilevel"/>
    <w:tmpl w:val="C3A65668"/>
    <w:lvl w:ilvl="0" w:tplc="E0140E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8"/>
  </w:num>
  <w:num w:numId="4">
    <w:abstractNumId w:val="12"/>
  </w:num>
  <w:num w:numId="5">
    <w:abstractNumId w:val="15"/>
  </w:num>
  <w:num w:numId="6">
    <w:abstractNumId w:val="7"/>
  </w:num>
  <w:num w:numId="7">
    <w:abstractNumId w:val="13"/>
  </w:num>
  <w:num w:numId="8">
    <w:abstractNumId w:val="16"/>
  </w:num>
  <w:num w:numId="9">
    <w:abstractNumId w:val="17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  <w:num w:numId="20">
    <w:abstractNumId w:val="14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7B"/>
    <w:rsid w:val="000017A0"/>
    <w:rsid w:val="0000268B"/>
    <w:rsid w:val="00003962"/>
    <w:rsid w:val="00006779"/>
    <w:rsid w:val="00011E01"/>
    <w:rsid w:val="00012DD8"/>
    <w:rsid w:val="00012FD6"/>
    <w:rsid w:val="000178E5"/>
    <w:rsid w:val="00022E83"/>
    <w:rsid w:val="0003361B"/>
    <w:rsid w:val="000406DB"/>
    <w:rsid w:val="000412D7"/>
    <w:rsid w:val="00046876"/>
    <w:rsid w:val="00051981"/>
    <w:rsid w:val="0005545B"/>
    <w:rsid w:val="00064276"/>
    <w:rsid w:val="00065FD0"/>
    <w:rsid w:val="00066907"/>
    <w:rsid w:val="000675DC"/>
    <w:rsid w:val="00071ACF"/>
    <w:rsid w:val="000745B5"/>
    <w:rsid w:val="00074C6E"/>
    <w:rsid w:val="00087301"/>
    <w:rsid w:val="00091EFF"/>
    <w:rsid w:val="00097988"/>
    <w:rsid w:val="000A3F86"/>
    <w:rsid w:val="000B0FA3"/>
    <w:rsid w:val="000B1E69"/>
    <w:rsid w:val="000B6913"/>
    <w:rsid w:val="000C5D7A"/>
    <w:rsid w:val="000D459F"/>
    <w:rsid w:val="000E0CF4"/>
    <w:rsid w:val="000E4F9C"/>
    <w:rsid w:val="000E62D3"/>
    <w:rsid w:val="000F61A1"/>
    <w:rsid w:val="000F69B2"/>
    <w:rsid w:val="00100479"/>
    <w:rsid w:val="00106EAF"/>
    <w:rsid w:val="00107233"/>
    <w:rsid w:val="00107600"/>
    <w:rsid w:val="00116253"/>
    <w:rsid w:val="00117E48"/>
    <w:rsid w:val="00123213"/>
    <w:rsid w:val="00136DDD"/>
    <w:rsid w:val="0014142F"/>
    <w:rsid w:val="00146931"/>
    <w:rsid w:val="001556B3"/>
    <w:rsid w:val="00162ED4"/>
    <w:rsid w:val="00165E2A"/>
    <w:rsid w:val="0017102B"/>
    <w:rsid w:val="0017402C"/>
    <w:rsid w:val="00174736"/>
    <w:rsid w:val="00186CDD"/>
    <w:rsid w:val="001903E9"/>
    <w:rsid w:val="001A2378"/>
    <w:rsid w:val="001B237D"/>
    <w:rsid w:val="001B5E20"/>
    <w:rsid w:val="001C2FAD"/>
    <w:rsid w:val="001C4D75"/>
    <w:rsid w:val="001C5D13"/>
    <w:rsid w:val="001D2FC9"/>
    <w:rsid w:val="001D7530"/>
    <w:rsid w:val="001E4A57"/>
    <w:rsid w:val="001F063E"/>
    <w:rsid w:val="001F0AB3"/>
    <w:rsid w:val="001F532E"/>
    <w:rsid w:val="001F5FDC"/>
    <w:rsid w:val="00202E2B"/>
    <w:rsid w:val="0022113D"/>
    <w:rsid w:val="00226272"/>
    <w:rsid w:val="00236F25"/>
    <w:rsid w:val="00242878"/>
    <w:rsid w:val="0024659C"/>
    <w:rsid w:val="0024780D"/>
    <w:rsid w:val="00250222"/>
    <w:rsid w:val="002539FB"/>
    <w:rsid w:val="00253C92"/>
    <w:rsid w:val="00256EB1"/>
    <w:rsid w:val="00260F3B"/>
    <w:rsid w:val="00262671"/>
    <w:rsid w:val="00262771"/>
    <w:rsid w:val="002654F8"/>
    <w:rsid w:val="00271D8D"/>
    <w:rsid w:val="00271FF1"/>
    <w:rsid w:val="00277CED"/>
    <w:rsid w:val="00287EFF"/>
    <w:rsid w:val="00293A8C"/>
    <w:rsid w:val="00297573"/>
    <w:rsid w:val="00297754"/>
    <w:rsid w:val="002A14CB"/>
    <w:rsid w:val="002A17E3"/>
    <w:rsid w:val="002A2C86"/>
    <w:rsid w:val="002A3705"/>
    <w:rsid w:val="002A60B8"/>
    <w:rsid w:val="002A6DA2"/>
    <w:rsid w:val="002B14DC"/>
    <w:rsid w:val="002B77C6"/>
    <w:rsid w:val="002B7B03"/>
    <w:rsid w:val="002C17BD"/>
    <w:rsid w:val="002C2966"/>
    <w:rsid w:val="002C367E"/>
    <w:rsid w:val="002D4144"/>
    <w:rsid w:val="002E6F7A"/>
    <w:rsid w:val="00300B9F"/>
    <w:rsid w:val="003064BA"/>
    <w:rsid w:val="00310FBF"/>
    <w:rsid w:val="00312412"/>
    <w:rsid w:val="00317742"/>
    <w:rsid w:val="00322677"/>
    <w:rsid w:val="00327FC3"/>
    <w:rsid w:val="00332826"/>
    <w:rsid w:val="003342CD"/>
    <w:rsid w:val="003419E1"/>
    <w:rsid w:val="003422C8"/>
    <w:rsid w:val="00345211"/>
    <w:rsid w:val="00356957"/>
    <w:rsid w:val="00357238"/>
    <w:rsid w:val="003614AD"/>
    <w:rsid w:val="00362293"/>
    <w:rsid w:val="00362A66"/>
    <w:rsid w:val="00364CF3"/>
    <w:rsid w:val="00365916"/>
    <w:rsid w:val="003846A1"/>
    <w:rsid w:val="00387421"/>
    <w:rsid w:val="0039007F"/>
    <w:rsid w:val="00391521"/>
    <w:rsid w:val="003A5419"/>
    <w:rsid w:val="003B6F1B"/>
    <w:rsid w:val="003C37D3"/>
    <w:rsid w:val="003C4AB5"/>
    <w:rsid w:val="003C5109"/>
    <w:rsid w:val="003D126D"/>
    <w:rsid w:val="003D2DC8"/>
    <w:rsid w:val="003D61D5"/>
    <w:rsid w:val="003E5CE7"/>
    <w:rsid w:val="003E659F"/>
    <w:rsid w:val="0040147A"/>
    <w:rsid w:val="004020DC"/>
    <w:rsid w:val="004054C7"/>
    <w:rsid w:val="00415EA8"/>
    <w:rsid w:val="00417651"/>
    <w:rsid w:val="004215CC"/>
    <w:rsid w:val="00421DC1"/>
    <w:rsid w:val="00427D96"/>
    <w:rsid w:val="0045016A"/>
    <w:rsid w:val="00450937"/>
    <w:rsid w:val="00451566"/>
    <w:rsid w:val="00483396"/>
    <w:rsid w:val="0048353D"/>
    <w:rsid w:val="00484763"/>
    <w:rsid w:val="00494B61"/>
    <w:rsid w:val="00495923"/>
    <w:rsid w:val="004A0157"/>
    <w:rsid w:val="004B27AD"/>
    <w:rsid w:val="004B4B89"/>
    <w:rsid w:val="004C30D9"/>
    <w:rsid w:val="004C42D4"/>
    <w:rsid w:val="004D0C72"/>
    <w:rsid w:val="004D15CE"/>
    <w:rsid w:val="004E3CF5"/>
    <w:rsid w:val="004E6EC5"/>
    <w:rsid w:val="004F4938"/>
    <w:rsid w:val="004F712A"/>
    <w:rsid w:val="00521910"/>
    <w:rsid w:val="005314AD"/>
    <w:rsid w:val="00543418"/>
    <w:rsid w:val="005441B8"/>
    <w:rsid w:val="00544801"/>
    <w:rsid w:val="00556454"/>
    <w:rsid w:val="005663BA"/>
    <w:rsid w:val="005703AF"/>
    <w:rsid w:val="00571B7F"/>
    <w:rsid w:val="00571FCE"/>
    <w:rsid w:val="00575759"/>
    <w:rsid w:val="005824F0"/>
    <w:rsid w:val="00584C45"/>
    <w:rsid w:val="00585DCF"/>
    <w:rsid w:val="00592AED"/>
    <w:rsid w:val="00594384"/>
    <w:rsid w:val="00595C70"/>
    <w:rsid w:val="00597FBE"/>
    <w:rsid w:val="005A0781"/>
    <w:rsid w:val="005A662B"/>
    <w:rsid w:val="005A727B"/>
    <w:rsid w:val="005B7E6B"/>
    <w:rsid w:val="005C4824"/>
    <w:rsid w:val="005D7F3B"/>
    <w:rsid w:val="005E00A8"/>
    <w:rsid w:val="005E3D7D"/>
    <w:rsid w:val="005E508F"/>
    <w:rsid w:val="005F62AC"/>
    <w:rsid w:val="00610AD1"/>
    <w:rsid w:val="00614C73"/>
    <w:rsid w:val="006153DA"/>
    <w:rsid w:val="00617DA1"/>
    <w:rsid w:val="0062504B"/>
    <w:rsid w:val="006251C2"/>
    <w:rsid w:val="00625599"/>
    <w:rsid w:val="00626D4E"/>
    <w:rsid w:val="00631D37"/>
    <w:rsid w:val="00636B40"/>
    <w:rsid w:val="00636E23"/>
    <w:rsid w:val="00641B0F"/>
    <w:rsid w:val="00642C3C"/>
    <w:rsid w:val="00654B35"/>
    <w:rsid w:val="00664989"/>
    <w:rsid w:val="00672946"/>
    <w:rsid w:val="00677487"/>
    <w:rsid w:val="006830AC"/>
    <w:rsid w:val="00684029"/>
    <w:rsid w:val="006840CF"/>
    <w:rsid w:val="006841BD"/>
    <w:rsid w:val="00690390"/>
    <w:rsid w:val="00693D0E"/>
    <w:rsid w:val="006A5B6D"/>
    <w:rsid w:val="006B0052"/>
    <w:rsid w:val="006B28A5"/>
    <w:rsid w:val="006B3EA8"/>
    <w:rsid w:val="006B48E2"/>
    <w:rsid w:val="006C3491"/>
    <w:rsid w:val="006C405D"/>
    <w:rsid w:val="006D24C6"/>
    <w:rsid w:val="006E1916"/>
    <w:rsid w:val="006E5962"/>
    <w:rsid w:val="006E715D"/>
    <w:rsid w:val="006F2DB5"/>
    <w:rsid w:val="00700C6A"/>
    <w:rsid w:val="007017F1"/>
    <w:rsid w:val="00713162"/>
    <w:rsid w:val="00720360"/>
    <w:rsid w:val="00721EBA"/>
    <w:rsid w:val="00722724"/>
    <w:rsid w:val="00725A9C"/>
    <w:rsid w:val="00726A49"/>
    <w:rsid w:val="00736DB0"/>
    <w:rsid w:val="007420A0"/>
    <w:rsid w:val="007541E7"/>
    <w:rsid w:val="00754964"/>
    <w:rsid w:val="0075749D"/>
    <w:rsid w:val="007616FD"/>
    <w:rsid w:val="00761C3F"/>
    <w:rsid w:val="007637FC"/>
    <w:rsid w:val="00765EC2"/>
    <w:rsid w:val="00775E83"/>
    <w:rsid w:val="00776E8A"/>
    <w:rsid w:val="00785115"/>
    <w:rsid w:val="00792954"/>
    <w:rsid w:val="007931E2"/>
    <w:rsid w:val="007A00FE"/>
    <w:rsid w:val="007A698E"/>
    <w:rsid w:val="007A73FC"/>
    <w:rsid w:val="007A7780"/>
    <w:rsid w:val="007B064B"/>
    <w:rsid w:val="007B0E6D"/>
    <w:rsid w:val="007C0881"/>
    <w:rsid w:val="007C0DE7"/>
    <w:rsid w:val="007D34E1"/>
    <w:rsid w:val="007D46BD"/>
    <w:rsid w:val="007D5061"/>
    <w:rsid w:val="007E07D7"/>
    <w:rsid w:val="007E08D7"/>
    <w:rsid w:val="007E1454"/>
    <w:rsid w:val="007E2B47"/>
    <w:rsid w:val="007E3D9C"/>
    <w:rsid w:val="007E4E7B"/>
    <w:rsid w:val="007E6368"/>
    <w:rsid w:val="007F03BE"/>
    <w:rsid w:val="007F58D0"/>
    <w:rsid w:val="007F717F"/>
    <w:rsid w:val="007F76D6"/>
    <w:rsid w:val="007F7B15"/>
    <w:rsid w:val="008022C0"/>
    <w:rsid w:val="00813CE0"/>
    <w:rsid w:val="0082358A"/>
    <w:rsid w:val="00830329"/>
    <w:rsid w:val="00830C34"/>
    <w:rsid w:val="0084502A"/>
    <w:rsid w:val="00872CBD"/>
    <w:rsid w:val="00876687"/>
    <w:rsid w:val="00882EFA"/>
    <w:rsid w:val="00886850"/>
    <w:rsid w:val="0089002B"/>
    <w:rsid w:val="008904B3"/>
    <w:rsid w:val="00894434"/>
    <w:rsid w:val="008A4555"/>
    <w:rsid w:val="008B47FC"/>
    <w:rsid w:val="008C537C"/>
    <w:rsid w:val="008E3C3A"/>
    <w:rsid w:val="008F06B8"/>
    <w:rsid w:val="008F4453"/>
    <w:rsid w:val="008F6166"/>
    <w:rsid w:val="008F7888"/>
    <w:rsid w:val="009108B5"/>
    <w:rsid w:val="00917CF9"/>
    <w:rsid w:val="00927469"/>
    <w:rsid w:val="00937304"/>
    <w:rsid w:val="009442C0"/>
    <w:rsid w:val="0094559E"/>
    <w:rsid w:val="00945912"/>
    <w:rsid w:val="00950884"/>
    <w:rsid w:val="009514C7"/>
    <w:rsid w:val="00951C07"/>
    <w:rsid w:val="00951D93"/>
    <w:rsid w:val="00953424"/>
    <w:rsid w:val="009668F3"/>
    <w:rsid w:val="0097501A"/>
    <w:rsid w:val="00980435"/>
    <w:rsid w:val="00984DE3"/>
    <w:rsid w:val="00984E24"/>
    <w:rsid w:val="009A0682"/>
    <w:rsid w:val="009A1C13"/>
    <w:rsid w:val="009A678A"/>
    <w:rsid w:val="009C1D75"/>
    <w:rsid w:val="009C58D2"/>
    <w:rsid w:val="009E2A8E"/>
    <w:rsid w:val="009E54B4"/>
    <w:rsid w:val="009E56B9"/>
    <w:rsid w:val="009E6802"/>
    <w:rsid w:val="009F036E"/>
    <w:rsid w:val="00A00FD7"/>
    <w:rsid w:val="00A042B8"/>
    <w:rsid w:val="00A05400"/>
    <w:rsid w:val="00A37DD5"/>
    <w:rsid w:val="00A51539"/>
    <w:rsid w:val="00A53D10"/>
    <w:rsid w:val="00A56DDE"/>
    <w:rsid w:val="00A57B4F"/>
    <w:rsid w:val="00A6064F"/>
    <w:rsid w:val="00A72ECE"/>
    <w:rsid w:val="00A8386F"/>
    <w:rsid w:val="00A83BBC"/>
    <w:rsid w:val="00A919ED"/>
    <w:rsid w:val="00AA319B"/>
    <w:rsid w:val="00AA5D9B"/>
    <w:rsid w:val="00AC23A3"/>
    <w:rsid w:val="00AC5812"/>
    <w:rsid w:val="00AD0F70"/>
    <w:rsid w:val="00AD20AD"/>
    <w:rsid w:val="00AE70F3"/>
    <w:rsid w:val="00AF36AF"/>
    <w:rsid w:val="00AF4E32"/>
    <w:rsid w:val="00AF4F71"/>
    <w:rsid w:val="00B23F2A"/>
    <w:rsid w:val="00B2505F"/>
    <w:rsid w:val="00B26DCC"/>
    <w:rsid w:val="00B31655"/>
    <w:rsid w:val="00B3185E"/>
    <w:rsid w:val="00B44B55"/>
    <w:rsid w:val="00B45FAC"/>
    <w:rsid w:val="00B56FB2"/>
    <w:rsid w:val="00B675E3"/>
    <w:rsid w:val="00B71F06"/>
    <w:rsid w:val="00B72175"/>
    <w:rsid w:val="00B80673"/>
    <w:rsid w:val="00B81ED8"/>
    <w:rsid w:val="00B8431A"/>
    <w:rsid w:val="00BA0238"/>
    <w:rsid w:val="00BA0241"/>
    <w:rsid w:val="00BA05B7"/>
    <w:rsid w:val="00BA261D"/>
    <w:rsid w:val="00BA69F6"/>
    <w:rsid w:val="00BB05A7"/>
    <w:rsid w:val="00BC342B"/>
    <w:rsid w:val="00BD3036"/>
    <w:rsid w:val="00BD5A06"/>
    <w:rsid w:val="00BD72A5"/>
    <w:rsid w:val="00BE0362"/>
    <w:rsid w:val="00BE11DE"/>
    <w:rsid w:val="00BE1A76"/>
    <w:rsid w:val="00BE5222"/>
    <w:rsid w:val="00BF3008"/>
    <w:rsid w:val="00BF7CA2"/>
    <w:rsid w:val="00C04F44"/>
    <w:rsid w:val="00C1063E"/>
    <w:rsid w:val="00C12049"/>
    <w:rsid w:val="00C27C7B"/>
    <w:rsid w:val="00C32556"/>
    <w:rsid w:val="00C34AF1"/>
    <w:rsid w:val="00C55292"/>
    <w:rsid w:val="00C566D6"/>
    <w:rsid w:val="00C569FD"/>
    <w:rsid w:val="00C61B8E"/>
    <w:rsid w:val="00C6794E"/>
    <w:rsid w:val="00C73347"/>
    <w:rsid w:val="00C75AD7"/>
    <w:rsid w:val="00C7675D"/>
    <w:rsid w:val="00C82AB0"/>
    <w:rsid w:val="00C82EFF"/>
    <w:rsid w:val="00C95417"/>
    <w:rsid w:val="00C97746"/>
    <w:rsid w:val="00CA5A13"/>
    <w:rsid w:val="00CA77D6"/>
    <w:rsid w:val="00CB04C1"/>
    <w:rsid w:val="00CB1C73"/>
    <w:rsid w:val="00CB4125"/>
    <w:rsid w:val="00CB5E94"/>
    <w:rsid w:val="00CB7062"/>
    <w:rsid w:val="00CC1D3C"/>
    <w:rsid w:val="00CC59A4"/>
    <w:rsid w:val="00CD1B15"/>
    <w:rsid w:val="00CD1C6D"/>
    <w:rsid w:val="00CD6D76"/>
    <w:rsid w:val="00CE1311"/>
    <w:rsid w:val="00CE135E"/>
    <w:rsid w:val="00CE21D4"/>
    <w:rsid w:val="00CE2881"/>
    <w:rsid w:val="00CE2AEA"/>
    <w:rsid w:val="00CE3485"/>
    <w:rsid w:val="00CE4559"/>
    <w:rsid w:val="00CF1CCF"/>
    <w:rsid w:val="00CF5460"/>
    <w:rsid w:val="00CF54DC"/>
    <w:rsid w:val="00D04023"/>
    <w:rsid w:val="00D06051"/>
    <w:rsid w:val="00D32846"/>
    <w:rsid w:val="00D370DB"/>
    <w:rsid w:val="00D378B3"/>
    <w:rsid w:val="00D40A20"/>
    <w:rsid w:val="00D423D3"/>
    <w:rsid w:val="00D44A80"/>
    <w:rsid w:val="00D45151"/>
    <w:rsid w:val="00D4627F"/>
    <w:rsid w:val="00D53030"/>
    <w:rsid w:val="00D64508"/>
    <w:rsid w:val="00D65C32"/>
    <w:rsid w:val="00D74DFA"/>
    <w:rsid w:val="00D774EF"/>
    <w:rsid w:val="00D85BD5"/>
    <w:rsid w:val="00D8690F"/>
    <w:rsid w:val="00DA01D0"/>
    <w:rsid w:val="00DB213C"/>
    <w:rsid w:val="00DB32C6"/>
    <w:rsid w:val="00DB5598"/>
    <w:rsid w:val="00DB7ABF"/>
    <w:rsid w:val="00DC6813"/>
    <w:rsid w:val="00DD4D74"/>
    <w:rsid w:val="00DD53D3"/>
    <w:rsid w:val="00DD750D"/>
    <w:rsid w:val="00DE74EE"/>
    <w:rsid w:val="00DE77B6"/>
    <w:rsid w:val="00DE7A93"/>
    <w:rsid w:val="00DF17F5"/>
    <w:rsid w:val="00DF5561"/>
    <w:rsid w:val="00DF7863"/>
    <w:rsid w:val="00DF7E84"/>
    <w:rsid w:val="00E00F78"/>
    <w:rsid w:val="00E04C98"/>
    <w:rsid w:val="00E04D4D"/>
    <w:rsid w:val="00E054BC"/>
    <w:rsid w:val="00E13D7E"/>
    <w:rsid w:val="00E3107F"/>
    <w:rsid w:val="00E44090"/>
    <w:rsid w:val="00E45769"/>
    <w:rsid w:val="00E46852"/>
    <w:rsid w:val="00E50C6F"/>
    <w:rsid w:val="00E550F4"/>
    <w:rsid w:val="00E600FE"/>
    <w:rsid w:val="00E636FC"/>
    <w:rsid w:val="00E6371E"/>
    <w:rsid w:val="00E8157B"/>
    <w:rsid w:val="00E93BD0"/>
    <w:rsid w:val="00E952EB"/>
    <w:rsid w:val="00EA27FA"/>
    <w:rsid w:val="00EA3104"/>
    <w:rsid w:val="00EB4AFE"/>
    <w:rsid w:val="00EB7CD6"/>
    <w:rsid w:val="00EC3F2F"/>
    <w:rsid w:val="00EC41AF"/>
    <w:rsid w:val="00EC67D5"/>
    <w:rsid w:val="00ED1EE5"/>
    <w:rsid w:val="00ED39C0"/>
    <w:rsid w:val="00ED481B"/>
    <w:rsid w:val="00ED5BC3"/>
    <w:rsid w:val="00ED7035"/>
    <w:rsid w:val="00EE32BF"/>
    <w:rsid w:val="00EE726F"/>
    <w:rsid w:val="00F018D7"/>
    <w:rsid w:val="00F03DBD"/>
    <w:rsid w:val="00F05A5C"/>
    <w:rsid w:val="00F114A1"/>
    <w:rsid w:val="00F1229A"/>
    <w:rsid w:val="00F13625"/>
    <w:rsid w:val="00F23553"/>
    <w:rsid w:val="00F32613"/>
    <w:rsid w:val="00F32C01"/>
    <w:rsid w:val="00F330F5"/>
    <w:rsid w:val="00F37274"/>
    <w:rsid w:val="00F42D27"/>
    <w:rsid w:val="00F568BF"/>
    <w:rsid w:val="00F57B0C"/>
    <w:rsid w:val="00F6177C"/>
    <w:rsid w:val="00F65B16"/>
    <w:rsid w:val="00F95E2C"/>
    <w:rsid w:val="00FA03D9"/>
    <w:rsid w:val="00FA3541"/>
    <w:rsid w:val="00FB083E"/>
    <w:rsid w:val="00FB3FC7"/>
    <w:rsid w:val="00FC2A01"/>
    <w:rsid w:val="00FC3020"/>
    <w:rsid w:val="00FC4C8E"/>
    <w:rsid w:val="00FC735D"/>
    <w:rsid w:val="00FC76FA"/>
    <w:rsid w:val="00FD26AD"/>
    <w:rsid w:val="00FD3BE7"/>
    <w:rsid w:val="00FD3EC9"/>
    <w:rsid w:val="00FD7618"/>
    <w:rsid w:val="00FE4EC5"/>
    <w:rsid w:val="00FE60E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D0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8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17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E7B"/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E4E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4E7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4E7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7">
    <w:name w:val="Table Grid"/>
    <w:basedOn w:val="a1"/>
    <w:uiPriority w:val="59"/>
    <w:rsid w:val="007E4E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4E7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D0E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18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4176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11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17</cp:revision>
  <cp:lastPrinted>2019-01-10T11:02:00Z</cp:lastPrinted>
  <dcterms:created xsi:type="dcterms:W3CDTF">2019-02-04T07:57:00Z</dcterms:created>
  <dcterms:modified xsi:type="dcterms:W3CDTF">2019-02-05T05:02:00Z</dcterms:modified>
</cp:coreProperties>
</file>